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60B" w:rsidRDefault="002D460B">
      <w:r>
        <w:rPr>
          <w:noProof/>
          <w:lang w:eastAsia="fr-FR"/>
        </w:rPr>
        <w:drawing>
          <wp:inline distT="0" distB="0" distL="0" distR="0" wp14:anchorId="0C82E063" wp14:editId="2D561761">
            <wp:extent cx="2686050" cy="9048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E9E" w:rsidRDefault="00EB2E9E"/>
    <w:p w:rsidR="00EB2E9E" w:rsidRDefault="00EB2E9E"/>
    <w:p w:rsidR="00EB2E9E" w:rsidRDefault="00EB2E9E"/>
    <w:p w:rsidR="00EB2E9E" w:rsidRDefault="00EB2E9E"/>
    <w:p w:rsidR="00EB2E9E" w:rsidRDefault="00EB2E9E"/>
    <w:p w:rsidR="002D460B" w:rsidRDefault="002D460B">
      <w:r>
        <w:t xml:space="preserve">  </w:t>
      </w:r>
    </w:p>
    <w:p w:rsidR="002D460B" w:rsidRPr="00127124" w:rsidRDefault="00C060D6" w:rsidP="00C060D6">
      <w:pPr>
        <w:jc w:val="center"/>
        <w:rPr>
          <w:b/>
          <w:color w:val="4472C4" w:themeColor="accent5"/>
          <w:sz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DEMANDE D’</w:t>
      </w:r>
      <w:r w:rsidR="002D460B" w:rsidRPr="00127124">
        <w:rPr>
          <w:b/>
          <w:color w:val="4472C4" w:themeColor="accent5"/>
          <w:sz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AIDE A L’INSTALLATION AGRICOLE</w:t>
      </w:r>
    </w:p>
    <w:p w:rsidR="002D460B" w:rsidRDefault="002D460B"/>
    <w:p w:rsidR="00EB2E9E" w:rsidRDefault="00EB2E9E"/>
    <w:p w:rsidR="00EB2E9E" w:rsidRDefault="00EB2E9E"/>
    <w:p w:rsidR="00EB2E9E" w:rsidRDefault="00EB2E9E"/>
    <w:p w:rsidR="00EB2E9E" w:rsidRDefault="00EB2E9E"/>
    <w:p w:rsidR="00EB2E9E" w:rsidRDefault="00EB2E9E"/>
    <w:p w:rsidR="00EB2E9E" w:rsidRDefault="00EB2E9E"/>
    <w:p w:rsidR="002D460B" w:rsidRPr="00127124" w:rsidRDefault="002D460B">
      <w:pPr>
        <w:rPr>
          <w:b/>
          <w:color w:val="4472C4" w:themeColor="accent5"/>
          <w:sz w:val="32"/>
        </w:rPr>
      </w:pPr>
      <w:r w:rsidRPr="00127124">
        <w:rPr>
          <w:b/>
          <w:color w:val="4472C4" w:themeColor="accent5"/>
          <w:sz w:val="32"/>
        </w:rPr>
        <w:t>SERVICE DE DEVELOPPEMENT ECONOMIQUE / agricole</w:t>
      </w:r>
    </w:p>
    <w:p w:rsidR="00EB2E9E" w:rsidRPr="00127124" w:rsidRDefault="00EB2E9E">
      <w:pPr>
        <w:rPr>
          <w:b/>
          <w:color w:val="4472C4" w:themeColor="accent5"/>
          <w:sz w:val="32"/>
        </w:rPr>
      </w:pPr>
      <w:r w:rsidRPr="00835F87">
        <w:rPr>
          <w:b/>
          <w:color w:val="4472C4" w:themeColor="accent5"/>
          <w:sz w:val="32"/>
        </w:rPr>
        <w:t>Contact</w:t>
      </w:r>
      <w:r w:rsidRPr="00835F87">
        <w:rPr>
          <w:color w:val="4472C4" w:themeColor="accent5"/>
          <w:sz w:val="32"/>
        </w:rPr>
        <w:t> :</w:t>
      </w:r>
      <w:r w:rsidR="00C060D6" w:rsidRPr="00835F87">
        <w:rPr>
          <w:color w:val="4472C4" w:themeColor="accent5"/>
          <w:sz w:val="32"/>
        </w:rPr>
        <w:t xml:space="preserve"> </w:t>
      </w:r>
      <w:hyperlink r:id="rId8" w:history="1">
        <w:r w:rsidR="00F55BF3" w:rsidRPr="00F55BF3">
          <w:rPr>
            <w:rStyle w:val="Lienhypertexte"/>
            <w:sz w:val="32"/>
          </w:rPr>
          <w:t>contact-attractivite@agglo-lorient.fr</w:t>
        </w:r>
      </w:hyperlink>
    </w:p>
    <w:p w:rsidR="002D460B" w:rsidRDefault="002D460B"/>
    <w:p w:rsidR="002D460B" w:rsidRDefault="002D460B"/>
    <w:p w:rsidR="002D460B" w:rsidRDefault="002D460B"/>
    <w:p w:rsidR="002D460B" w:rsidRDefault="002D460B"/>
    <w:p w:rsidR="002D460B" w:rsidRDefault="002D460B"/>
    <w:p w:rsidR="002D460B" w:rsidRDefault="002D460B"/>
    <w:p w:rsidR="00EB2E9E" w:rsidRDefault="00EB2E9E">
      <w:r>
        <w:br w:type="page"/>
      </w:r>
    </w:p>
    <w:p w:rsidR="002D460B" w:rsidRDefault="002D460B"/>
    <w:p w:rsidR="002D460B" w:rsidRPr="00793CF4" w:rsidRDefault="00EB2E9E">
      <w:pPr>
        <w:rPr>
          <w:b/>
          <w:color w:val="4472C4" w:themeColor="accent5"/>
          <w:sz w:val="40"/>
        </w:rPr>
      </w:pPr>
      <w:r w:rsidRPr="00EB2E9E">
        <w:rPr>
          <w:b/>
          <w:color w:val="4472C4" w:themeColor="accent5"/>
          <w:sz w:val="40"/>
        </w:rPr>
        <w:t>DOSSIER DE DEMANDE D’AIDE</w:t>
      </w:r>
    </w:p>
    <w:p w:rsidR="002D460B" w:rsidRDefault="00EB2E9E">
      <w:pPr>
        <w:rPr>
          <w:color w:val="4472C4" w:themeColor="accent5"/>
        </w:rPr>
      </w:pPr>
      <w:r w:rsidRPr="007C4969">
        <w:rPr>
          <w:color w:val="4472C4" w:themeColor="accent5"/>
        </w:rPr>
        <w:t xml:space="preserve">Modalités d'intervention </w:t>
      </w:r>
      <w:r w:rsidR="006F30F7" w:rsidRPr="007C4969">
        <w:rPr>
          <w:color w:val="4472C4" w:themeColor="accent5"/>
        </w:rPr>
        <w:t xml:space="preserve"> </w:t>
      </w:r>
    </w:p>
    <w:p w:rsidR="007C4969" w:rsidRPr="007C4969" w:rsidRDefault="007C4969">
      <w:pPr>
        <w:rPr>
          <w:color w:val="4472C4" w:themeColor="accent5"/>
        </w:rPr>
      </w:pPr>
      <w:r>
        <w:rPr>
          <w:noProof/>
          <w:color w:val="4472C4" w:themeColor="accent5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8B3F75" wp14:editId="2D0E529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377940" cy="22860"/>
                <wp:effectExtent l="0" t="0" r="22860" b="3429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794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F4DA05" id="Connecteur droit 1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02.2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YLbvQEAAMcDAAAOAAAAZHJzL2Uyb0RvYy54bWysU9tu2zAMfR/QfxD0vthxh7Qz4vQhxfYy&#10;dMEuH6DKVCxAN1Bq7Px9KSVxh27AsKEvsijykDyH9PpusoYdAKP2ruPLRc0ZOOl77fYd//nj0/tb&#10;zmISrhfGO+j4ESK/21y9W4+hhcYP3vSAjJK42I6h40NKoa2qKAewIi58AEdO5dGKRCbuqx7FSNmt&#10;qZq6XlWjxz6glxAjvd6fnHxT8isFMn1VKkJipuPUWyonlvMxn9VmLdo9ijBoeW5D/EcXVmhHRedU&#10;9yIJ9oT6t1RWS/TRq7SQ3lZeKS2hcCA2y/oVm++DCFC4kDgxzDLFt0srHw47ZLqn2TWcOWFpRlvv&#10;HAkHT8h69DoxcpFOY4gthW/dDs9WDDvMpCeFNn+JDpuKtsdZW5gSk/S4ur65+fiBRiDJ1zS3q6J9&#10;9QIOGNNn8JblS8eNdpm6aMXhS0xUkEIvIWTkZk7lyy0dDeRg476BIjpUcFnQZZFga5AdBK2AkBJc&#10;WmY6lK9EZ5jSxszA+u/Ac3yGQlmyfwHPiFLZuzSDrXYe/1Q9TZeW1Sn+osCJd5bg0ffHMpgiDW1L&#10;YXje7LyOv9oF/vL/bZ4BAAD//wMAUEsDBBQABgAIAAAAIQCIbFHg3AAAAAQBAAAPAAAAZHJzL2Rv&#10;d25yZXYueG1sTI9BSwMxEIXvBf9DGMFbm1hLkXWzpRTEWpBiFepxuhl3VzeTJUm7239v6kUvA4/3&#10;eO+bfDHYVpzIh8axhtuJAkFcOtNwpeH97XF8DyJEZIOtY9JwpgCL4mqUY2Zcz6902sVKpBIOGWqo&#10;Y+wyKUNZk8UwcR1x8j6dtxiT9JU0HvtUbls5VWouLTacFmrsaFVT+b07Wg0vfr1eLTfnL95+2H4/&#10;3ey3z8OT1jfXw/IBRKQh/oXhgp/QoUhMB3dkE0SrIT0Sf+/FU2o2A3HQcDcHWeTyP3zxAwAA//8D&#10;AFBLAQItABQABgAIAAAAIQC2gziS/gAAAOEBAAATAAAAAAAAAAAAAAAAAAAAAABbQ29udGVudF9U&#10;eXBlc10ueG1sUEsBAi0AFAAGAAgAAAAhADj9If/WAAAAlAEAAAsAAAAAAAAAAAAAAAAALwEAAF9y&#10;ZWxzLy5yZWxzUEsBAi0AFAAGAAgAAAAhAG8Rgtu9AQAAxwMAAA4AAAAAAAAAAAAAAAAALgIAAGRy&#10;cy9lMm9Eb2MueG1sUEsBAi0AFAAGAAgAAAAhAIhsUeDcAAAABAEAAA8AAAAAAAAAAAAAAAAAFwQA&#10;AGRycy9kb3ducmV2LnhtbFBLBQYAAAAABAAEAPMAAAAg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2D460B" w:rsidRDefault="006F30F7" w:rsidP="00EB2E9E">
      <w:pPr>
        <w:pStyle w:val="Paragraphedeliste"/>
        <w:numPr>
          <w:ilvl w:val="0"/>
          <w:numId w:val="1"/>
        </w:numPr>
      </w:pPr>
      <w:r>
        <w:t xml:space="preserve">Aide forfaitaire d'un montant de </w:t>
      </w:r>
      <w:r w:rsidR="002D460B">
        <w:t>6 000</w:t>
      </w:r>
      <w:r w:rsidR="00EB2E9E">
        <w:t xml:space="preserve"> € par </w:t>
      </w:r>
      <w:r w:rsidR="009908E7">
        <w:t>agriculteur (</w:t>
      </w:r>
      <w:proofErr w:type="spellStart"/>
      <w:r w:rsidR="009908E7">
        <w:t>trice</w:t>
      </w:r>
      <w:proofErr w:type="spellEnd"/>
      <w:r w:rsidR="009908E7">
        <w:t xml:space="preserve">) </w:t>
      </w:r>
      <w:r>
        <w:t>éligible</w:t>
      </w:r>
    </w:p>
    <w:p w:rsidR="002D460B" w:rsidRDefault="002D460B" w:rsidP="00793CF4">
      <w:pPr>
        <w:pStyle w:val="Paragraphedeliste"/>
      </w:pPr>
    </w:p>
    <w:p w:rsidR="00EB2E9E" w:rsidRDefault="006F30F7">
      <w:pPr>
        <w:rPr>
          <w:color w:val="4472C4" w:themeColor="accent5"/>
        </w:rPr>
      </w:pPr>
      <w:r w:rsidRPr="007C4969">
        <w:rPr>
          <w:color w:val="4472C4" w:themeColor="accent5"/>
        </w:rPr>
        <w:t xml:space="preserve">Conditions d’éligibilité </w:t>
      </w:r>
    </w:p>
    <w:p w:rsidR="007C4969" w:rsidRPr="007C4969" w:rsidRDefault="007C4969">
      <w:pPr>
        <w:rPr>
          <w:color w:val="4472C4" w:themeColor="accent5"/>
        </w:rPr>
      </w:pPr>
      <w:r>
        <w:rPr>
          <w:noProof/>
          <w:color w:val="4472C4" w:themeColor="accent5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8B3F75" wp14:editId="2D0E529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377940" cy="22860"/>
                <wp:effectExtent l="0" t="0" r="22860" b="3429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794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936AD5" id="Connecteur droit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02.2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KKrvQEAAMcDAAAOAAAAZHJzL2Uyb0RvYy54bWysU02PEzEMvSPxH6Lc6bRd1F1Gne6hK7gg&#10;qPj4AdmM04mUxJGT7bT/HidtZxEgIdBeMnHsZ/s9e9b3R+/EAShZDJ1czOZSQNDY27Dv5Pdv79/c&#10;SZGyCr1yGKCTJ0jyfvP61XqMLSxxQNcDCU4SUjvGTg45x7Zpkh7AqzTDCIGdBsmrzCbtm57UyNm9&#10;a5bz+aoZkfpIqCElfn04O+Wm5jcGdP5sTIIsXCe5t1xPqudjOZvNWrV7UnGw+tKG+o8uvLKBi06p&#10;HlRW4onsb6m81YQJTZ5p9A0aYzVUDsxmMf+FzddBRahcWJwUJ5nSy6XVnw47Erbn2S2kCMrzjLYY&#10;AgsHTyR6QpsFu1inMaaWw7dhRxcrxR0V0kdDvnyZjjhWbU+TtnDMQvPj6ub29t1bHoFm33J5t6ra&#10;N8/gSCl/APSiXDrpbCjUVasOH1Pmghx6DWGjNHMuX2/55KAEu/AFDNPhgouKrosEW0fioHgFlNYQ&#10;cqXD+Wp0gRnr3ASc/x14iS9QqEv2L+AJUStjyBPY24D0p+r5eG3ZnOOvCpx5FwkesT/VwVRpeFuq&#10;YpfNLuv4s13hz//f5gcAAAD//wMAUEsDBBQABgAIAAAAIQDeI0oQ3QAAAAUBAAAPAAAAZHJzL2Rv&#10;d25yZXYueG1sTI9BSwMxFITvgv8hPMFbm7RWkXXfllIQa0FKq1CP6ea5u7p5WZK0u/33pic9DjPM&#10;fJPPB9uKE/nQOEaYjBUI4tKZhiuEj/fn0SOIEDUb3TomhDMFmBfXV7nOjOt5S6ddrEQq4ZBphDrG&#10;LpMylDVZHcauI07el/NWxyR9JY3XfSq3rZwq9SCtbjgt1LqjZU3lz+5oEd78arVcrM/fvPm0/X66&#10;3m9ehxfE25th8QQi0hD/wnDBT+hQJKaDO7IJokVIRyLCaALiYio1m4E4INzdgyxy+Z+++AUAAP//&#10;AwBQSwECLQAUAAYACAAAACEAtoM4kv4AAADhAQAAEwAAAAAAAAAAAAAAAAAAAAAAW0NvbnRlbnRf&#10;VHlwZXNdLnhtbFBLAQItABQABgAIAAAAIQA4/SH/1gAAAJQBAAALAAAAAAAAAAAAAAAAAC8BAABf&#10;cmVscy8ucmVsc1BLAQItABQABgAIAAAAIQAKZKKrvQEAAMcDAAAOAAAAAAAAAAAAAAAAAC4CAABk&#10;cnMvZTJvRG9jLnhtbFBLAQItABQABgAIAAAAIQDeI0oQ3QAAAAUBAAAPAAAAAAAAAAAAAAAAABcE&#10;AABkcnMvZG93bnJldi54bWxQSwUGAAAAAAQABADzAAAAIQ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EB2E9E" w:rsidRDefault="00EB2E9E" w:rsidP="00EB2E9E">
      <w:pPr>
        <w:pStyle w:val="Paragraphedeliste"/>
        <w:numPr>
          <w:ilvl w:val="0"/>
          <w:numId w:val="2"/>
        </w:numPr>
        <w:ind w:left="142" w:hanging="142"/>
      </w:pPr>
      <w:r>
        <w:t>Solliciter l’aide dans les 12 mois qui suivent l’</w:t>
      </w:r>
      <w:r w:rsidR="007C4969">
        <w:t>installation</w:t>
      </w:r>
    </w:p>
    <w:p w:rsidR="00EB2E9E" w:rsidRPr="001E4313" w:rsidRDefault="00EB2E9E" w:rsidP="00EB2E9E">
      <w:pPr>
        <w:tabs>
          <w:tab w:val="left" w:pos="360"/>
        </w:tabs>
        <w:autoSpaceDE w:val="0"/>
        <w:spacing w:line="240" w:lineRule="exact"/>
        <w:jc w:val="both"/>
        <w:rPr>
          <w:rFonts w:eastAsia="Times New Roman" w:cs="Verdana"/>
          <w:kern w:val="3"/>
          <w:lang w:eastAsia="zh-CN"/>
        </w:rPr>
      </w:pPr>
      <w:r w:rsidRPr="001E4313">
        <w:rPr>
          <w:rFonts w:eastAsia="Times New Roman" w:cs="Verdana"/>
          <w:kern w:val="3"/>
          <w:lang w:eastAsia="zh-CN"/>
        </w:rPr>
        <w:t>• Etre candidat à la première installation en agriculture</w:t>
      </w:r>
      <w:r w:rsidR="009908E7">
        <w:rPr>
          <w:rFonts w:eastAsia="Times New Roman" w:cs="Verdana"/>
          <w:kern w:val="3"/>
          <w:lang w:eastAsia="zh-CN"/>
        </w:rPr>
        <w:t xml:space="preserve"> </w:t>
      </w:r>
      <w:r w:rsidR="001C7539">
        <w:rPr>
          <w:rFonts w:eastAsia="Times New Roman" w:cs="Verdana"/>
          <w:kern w:val="3"/>
          <w:lang w:eastAsia="zh-CN"/>
        </w:rPr>
        <w:t>sur Lorient Agglomération</w:t>
      </w:r>
      <w:r w:rsidRPr="001E4313">
        <w:rPr>
          <w:rFonts w:eastAsia="Times New Roman" w:cs="Verdana"/>
          <w:kern w:val="3"/>
          <w:lang w:eastAsia="zh-CN"/>
        </w:rPr>
        <w:t xml:space="preserve"> (ne sont pas éligibles les changements de statuts et les transferts entre époux)</w:t>
      </w:r>
    </w:p>
    <w:p w:rsidR="00085BCA" w:rsidRDefault="00EB2E9E" w:rsidP="00085BCA">
      <w:pPr>
        <w:tabs>
          <w:tab w:val="left" w:pos="360"/>
        </w:tabs>
        <w:autoSpaceDE w:val="0"/>
        <w:spacing w:line="240" w:lineRule="exact"/>
        <w:jc w:val="both"/>
        <w:rPr>
          <w:rFonts w:eastAsia="Times New Roman" w:cs="Verdana"/>
          <w:kern w:val="3"/>
          <w:lang w:eastAsia="zh-CN"/>
        </w:rPr>
      </w:pPr>
      <w:r w:rsidRPr="001E4313">
        <w:rPr>
          <w:rFonts w:eastAsia="Times New Roman" w:cs="Verdana"/>
          <w:kern w:val="3"/>
          <w:lang w:eastAsia="zh-CN"/>
        </w:rPr>
        <w:t>• S’installer en qualité de chef d’exploitation en agriculture</w:t>
      </w:r>
      <w:r>
        <w:rPr>
          <w:rFonts w:eastAsia="Times New Roman" w:cs="Verdana"/>
          <w:kern w:val="3"/>
          <w:lang w:eastAsia="zh-CN"/>
        </w:rPr>
        <w:t xml:space="preserve">  à titre principal selon les statuts MSA</w:t>
      </w:r>
      <w:r w:rsidR="00085BCA">
        <w:rPr>
          <w:rFonts w:eastAsia="Times New Roman" w:cs="Verdana"/>
          <w:kern w:val="3"/>
          <w:lang w:eastAsia="zh-CN"/>
        </w:rPr>
        <w:t xml:space="preserve"> </w:t>
      </w:r>
      <w:r w:rsidR="00425694">
        <w:rPr>
          <w:rFonts w:eastAsia="Times New Roman" w:cs="Verdana"/>
          <w:kern w:val="3"/>
          <w:lang w:eastAsia="zh-CN"/>
        </w:rPr>
        <w:t xml:space="preserve">uniquement sur des productions à vocation humaine </w:t>
      </w:r>
      <w:r w:rsidR="00085BCA" w:rsidRPr="00843274">
        <w:rPr>
          <w:rFonts w:eastAsia="Times New Roman" w:cs="Verdana"/>
          <w:kern w:val="3"/>
          <w:lang w:eastAsia="zh-CN"/>
        </w:rPr>
        <w:t xml:space="preserve">(Sont exclus les productions </w:t>
      </w:r>
      <w:r w:rsidR="00D560AD">
        <w:rPr>
          <w:rFonts w:eastAsia="Times New Roman" w:cs="Verdana"/>
          <w:kern w:val="3"/>
          <w:lang w:eastAsia="zh-CN"/>
        </w:rPr>
        <w:t>de type</w:t>
      </w:r>
      <w:r w:rsidR="00C060D6">
        <w:rPr>
          <w:rFonts w:eastAsia="Times New Roman" w:cs="Verdana"/>
          <w:kern w:val="3"/>
          <w:lang w:eastAsia="zh-CN"/>
        </w:rPr>
        <w:t xml:space="preserve"> </w:t>
      </w:r>
      <w:r w:rsidR="00085BCA" w:rsidRPr="00843274">
        <w:rPr>
          <w:rFonts w:eastAsia="Times New Roman" w:cs="Verdana"/>
          <w:kern w:val="3"/>
          <w:lang w:eastAsia="zh-CN"/>
        </w:rPr>
        <w:t>animaux de compagnie (canins, félins etc..</w:t>
      </w:r>
      <w:r w:rsidR="00253B3D">
        <w:rPr>
          <w:rFonts w:eastAsia="Times New Roman" w:cs="Verdana"/>
          <w:kern w:val="3"/>
          <w:lang w:eastAsia="zh-CN"/>
        </w:rPr>
        <w:t>), les</w:t>
      </w:r>
      <w:r w:rsidR="00085BCA">
        <w:rPr>
          <w:rFonts w:eastAsia="Times New Roman" w:cs="Verdana"/>
          <w:kern w:val="3"/>
          <w:lang w:eastAsia="zh-CN"/>
        </w:rPr>
        <w:t xml:space="preserve"> </w:t>
      </w:r>
      <w:r w:rsidR="00085BCA" w:rsidRPr="00843274">
        <w:rPr>
          <w:rFonts w:eastAsia="Times New Roman" w:cs="Verdana"/>
          <w:kern w:val="3"/>
          <w:lang w:eastAsia="zh-CN"/>
        </w:rPr>
        <w:t>équins</w:t>
      </w:r>
      <w:r w:rsidR="00253B3D">
        <w:rPr>
          <w:rFonts w:eastAsia="Times New Roman" w:cs="Verdana"/>
          <w:kern w:val="3"/>
          <w:lang w:eastAsia="zh-CN"/>
        </w:rPr>
        <w:t>…)</w:t>
      </w:r>
    </w:p>
    <w:p w:rsidR="00EB2E9E" w:rsidRPr="005702D9" w:rsidRDefault="00EB2E9E" w:rsidP="00085BCA">
      <w:pPr>
        <w:tabs>
          <w:tab w:val="left" w:pos="360"/>
        </w:tabs>
        <w:autoSpaceDE w:val="0"/>
        <w:spacing w:line="240" w:lineRule="exact"/>
        <w:jc w:val="both"/>
        <w:rPr>
          <w:rFonts w:eastAsia="Times New Roman" w:cs="Verdana"/>
          <w:i/>
          <w:kern w:val="3"/>
          <w:lang w:eastAsia="zh-CN"/>
        </w:rPr>
      </w:pPr>
      <w:r w:rsidRPr="00EB2E9E">
        <w:rPr>
          <w:rFonts w:eastAsia="Times New Roman" w:cs="Verdana"/>
          <w:kern w:val="3"/>
          <w:lang w:eastAsia="zh-CN"/>
        </w:rPr>
        <w:t>S’installer sur une des communes du territoire de Lorient Agglomération</w:t>
      </w:r>
      <w:r w:rsidR="005702D9">
        <w:rPr>
          <w:rFonts w:eastAsia="Times New Roman" w:cs="Verdana"/>
          <w:kern w:val="3"/>
          <w:lang w:eastAsia="zh-CN"/>
        </w:rPr>
        <w:t> :</w:t>
      </w:r>
      <w:r w:rsidR="005702D9" w:rsidRPr="005702D9">
        <w:rPr>
          <w:rFonts w:ascii="Arial" w:hAnsi="Arial" w:cs="Arial"/>
          <w:color w:val="172370"/>
          <w:sz w:val="26"/>
          <w:szCs w:val="26"/>
          <w:shd w:val="clear" w:color="auto" w:fill="FFFFFF"/>
        </w:rPr>
        <w:t xml:space="preserve"> </w:t>
      </w:r>
      <w:r w:rsidR="005702D9" w:rsidRPr="005702D9">
        <w:rPr>
          <w:rFonts w:eastAsia="Times New Roman" w:cs="Verdana"/>
          <w:i/>
          <w:kern w:val="3"/>
          <w:lang w:eastAsia="zh-CN"/>
        </w:rPr>
        <w:t>Brandérion, Bubry, Calan, Caudan, Cléguer, Gâvres, Gestel, Groix, Guidel, Hennebont, Inguiniel, Inzinzac-Lochrist, Lanester, Languidic, Lanvaudan, Larmor-Plage, Locmiquélic, Lorient, Plœmeur, Plouay, Pont-Scorff, Port-Louis, Quéven, Quistinic, Riantec.</w:t>
      </w:r>
    </w:p>
    <w:p w:rsidR="00EB2E9E" w:rsidRPr="001E4313" w:rsidRDefault="00EB2E9E" w:rsidP="00EB2E9E">
      <w:pPr>
        <w:tabs>
          <w:tab w:val="left" w:pos="360"/>
        </w:tabs>
        <w:autoSpaceDE w:val="0"/>
        <w:spacing w:line="240" w:lineRule="exact"/>
        <w:jc w:val="both"/>
        <w:rPr>
          <w:rFonts w:eastAsia="Times New Roman" w:cs="Verdana"/>
          <w:kern w:val="3"/>
          <w:lang w:eastAsia="zh-CN"/>
        </w:rPr>
      </w:pPr>
      <w:r w:rsidRPr="001E4313">
        <w:rPr>
          <w:rFonts w:eastAsia="Times New Roman" w:cs="Verdana"/>
          <w:kern w:val="3"/>
          <w:lang w:eastAsia="zh-CN"/>
        </w:rPr>
        <w:t xml:space="preserve">• Avoir réalisé un parcours à </w:t>
      </w:r>
      <w:r w:rsidR="001C7539" w:rsidRPr="001E4313">
        <w:rPr>
          <w:rFonts w:eastAsia="Times New Roman" w:cs="Verdana"/>
          <w:kern w:val="3"/>
          <w:lang w:eastAsia="zh-CN"/>
        </w:rPr>
        <w:t>l’installation</w:t>
      </w:r>
      <w:r w:rsidR="001C7539">
        <w:rPr>
          <w:rFonts w:eastAsia="Times New Roman" w:cs="Verdana"/>
          <w:kern w:val="3"/>
          <w:lang w:eastAsia="zh-CN"/>
        </w:rPr>
        <w:t xml:space="preserve"> (Plan</w:t>
      </w:r>
      <w:r w:rsidRPr="001E4313">
        <w:rPr>
          <w:rFonts w:eastAsia="Times New Roman" w:cs="Verdana"/>
          <w:kern w:val="3"/>
          <w:lang w:eastAsia="zh-CN"/>
        </w:rPr>
        <w:t xml:space="preserve"> de professionnalisation personnalisé (PPP)</w:t>
      </w:r>
      <w:r w:rsidR="001C7539">
        <w:rPr>
          <w:rFonts w:eastAsia="Times New Roman" w:cs="Verdana"/>
          <w:kern w:val="3"/>
          <w:lang w:eastAsia="zh-CN"/>
        </w:rPr>
        <w:t>)</w:t>
      </w:r>
      <w:r w:rsidRPr="001E4313">
        <w:rPr>
          <w:rFonts w:eastAsia="Times New Roman" w:cs="Verdana"/>
          <w:kern w:val="3"/>
          <w:lang w:eastAsia="zh-CN"/>
        </w:rPr>
        <w:t xml:space="preserve"> et </w:t>
      </w:r>
      <w:r w:rsidR="001C7539">
        <w:rPr>
          <w:rFonts w:eastAsia="Times New Roman" w:cs="Verdana"/>
          <w:kern w:val="3"/>
          <w:lang w:eastAsia="zh-CN"/>
        </w:rPr>
        <w:t xml:space="preserve">fournir </w:t>
      </w:r>
      <w:r w:rsidRPr="001E4313">
        <w:rPr>
          <w:rFonts w:eastAsia="Times New Roman" w:cs="Verdana"/>
          <w:kern w:val="3"/>
          <w:lang w:eastAsia="zh-CN"/>
        </w:rPr>
        <w:t xml:space="preserve">une étude prévisionnelle à l’installation </w:t>
      </w:r>
    </w:p>
    <w:p w:rsidR="00EB2E9E" w:rsidRDefault="00EB2E9E" w:rsidP="00EB2E9E">
      <w:pPr>
        <w:tabs>
          <w:tab w:val="left" w:pos="360"/>
        </w:tabs>
        <w:autoSpaceDE w:val="0"/>
        <w:spacing w:line="240" w:lineRule="exact"/>
        <w:jc w:val="both"/>
        <w:rPr>
          <w:rFonts w:eastAsia="Times New Roman" w:cs="Verdana"/>
          <w:kern w:val="3"/>
          <w:lang w:eastAsia="zh-CN"/>
        </w:rPr>
      </w:pPr>
      <w:r w:rsidRPr="001E4313">
        <w:rPr>
          <w:rFonts w:eastAsia="Times New Roman" w:cs="Verdana"/>
          <w:kern w:val="3"/>
          <w:lang w:eastAsia="zh-CN"/>
        </w:rPr>
        <w:t xml:space="preserve">• Attester le fait de ne pas atteindre le plafond des aides publiques nationales (règle des minimis) </w:t>
      </w:r>
      <w:r w:rsidR="00A954FB">
        <w:rPr>
          <w:rFonts w:eastAsia="Times New Roman" w:cs="Verdana"/>
          <w:kern w:val="3"/>
          <w:lang w:eastAsia="zh-CN"/>
        </w:rPr>
        <w:t>20000 euros sur 3 ans.</w:t>
      </w:r>
    </w:p>
    <w:p w:rsidR="005B6B63" w:rsidRPr="005B6B63" w:rsidRDefault="005B6B63" w:rsidP="005B6B63">
      <w:pPr>
        <w:pStyle w:val="Paragraphedeliste"/>
        <w:numPr>
          <w:ilvl w:val="0"/>
          <w:numId w:val="2"/>
        </w:numPr>
        <w:tabs>
          <w:tab w:val="left" w:pos="360"/>
        </w:tabs>
        <w:autoSpaceDE w:val="0"/>
        <w:spacing w:line="240" w:lineRule="exact"/>
        <w:ind w:left="142" w:hanging="142"/>
        <w:jc w:val="both"/>
        <w:rPr>
          <w:rFonts w:eastAsia="Times New Roman" w:cs="Verdana"/>
          <w:kern w:val="3"/>
          <w:lang w:eastAsia="zh-CN"/>
        </w:rPr>
      </w:pPr>
      <w:r>
        <w:rPr>
          <w:rFonts w:eastAsia="Times New Roman" w:cs="Verdana"/>
          <w:kern w:val="3"/>
          <w:lang w:eastAsia="zh-CN"/>
        </w:rPr>
        <w:t>Avoir moins de 50 ans</w:t>
      </w:r>
    </w:p>
    <w:p w:rsidR="002D460B" w:rsidRDefault="002D460B"/>
    <w:p w:rsidR="004B3784" w:rsidRPr="00F2646C" w:rsidRDefault="002D460B">
      <w:pPr>
        <w:rPr>
          <w:rFonts w:ascii="Cambria Math" w:hAnsi="Cambria Math" w:cs="Cambria Math"/>
          <w:b/>
          <w:color w:val="4472C4" w:themeColor="accent5"/>
        </w:rPr>
      </w:pPr>
      <w:r w:rsidRPr="00F2646C">
        <w:rPr>
          <w:b/>
          <w:color w:val="4472C4" w:themeColor="accent5"/>
          <w:u w:val="single"/>
        </w:rPr>
        <w:t>Pièces à joindre au dossier</w:t>
      </w:r>
      <w:r w:rsidRPr="00F2646C">
        <w:rPr>
          <w:b/>
          <w:color w:val="4472C4" w:themeColor="accent5"/>
        </w:rPr>
        <w:t xml:space="preserve"> </w:t>
      </w:r>
    </w:p>
    <w:p w:rsidR="004B3784" w:rsidRDefault="002D460B">
      <w:r>
        <w:rPr>
          <w:rFonts w:ascii="Cambria Math" w:hAnsi="Cambria Math" w:cs="Cambria Math"/>
        </w:rPr>
        <w:t>⎕</w:t>
      </w:r>
      <w:r>
        <w:t xml:space="preserve"> Relevé d’Identité bancaire </w:t>
      </w:r>
    </w:p>
    <w:p w:rsidR="004B3784" w:rsidRDefault="002D460B">
      <w:r>
        <w:rPr>
          <w:rFonts w:ascii="Cambria Math" w:hAnsi="Cambria Math" w:cs="Cambria Math"/>
        </w:rPr>
        <w:t>⎕</w:t>
      </w:r>
      <w:r w:rsidR="004B3784">
        <w:t xml:space="preserve"> </w:t>
      </w:r>
      <w:r w:rsidR="005B6B63">
        <w:t xml:space="preserve">Attestation de réalisation du </w:t>
      </w:r>
      <w:r w:rsidR="005B6B63">
        <w:rPr>
          <w:rFonts w:eastAsia="Times New Roman" w:cs="Verdana"/>
          <w:kern w:val="3"/>
          <w:lang w:eastAsia="zh-CN"/>
        </w:rPr>
        <w:t>Plan</w:t>
      </w:r>
      <w:r w:rsidR="005B6B63" w:rsidRPr="001E4313">
        <w:rPr>
          <w:rFonts w:eastAsia="Times New Roman" w:cs="Verdana"/>
          <w:kern w:val="3"/>
          <w:lang w:eastAsia="zh-CN"/>
        </w:rPr>
        <w:t xml:space="preserve"> de professionnalisation personnalisé</w:t>
      </w:r>
      <w:r w:rsidR="005B6B63">
        <w:rPr>
          <w:rFonts w:eastAsia="Times New Roman" w:cs="Verdana"/>
          <w:kern w:val="3"/>
          <w:lang w:eastAsia="zh-CN"/>
        </w:rPr>
        <w:t xml:space="preserve"> de façon conforme</w:t>
      </w:r>
      <w:r w:rsidR="00277D1B" w:rsidRPr="007C4969">
        <w:t xml:space="preserve"> </w:t>
      </w:r>
    </w:p>
    <w:p w:rsidR="007C4969" w:rsidRDefault="005702D9" w:rsidP="004B3784">
      <w:r>
        <w:rPr>
          <w:rFonts w:ascii="Cambria Math" w:hAnsi="Cambria Math" w:cs="Cambria Math"/>
        </w:rPr>
        <w:t xml:space="preserve">⎕ </w:t>
      </w:r>
      <w:r w:rsidRPr="005702D9">
        <w:t>Etude prévisionnelle à l’installation</w:t>
      </w:r>
    </w:p>
    <w:p w:rsidR="00793CF4" w:rsidRDefault="00793CF4" w:rsidP="004B3784"/>
    <w:p w:rsidR="00F2646C" w:rsidRDefault="00F2646C" w:rsidP="004B3784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55A16" wp14:editId="4E4DCD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2646C" w:rsidRPr="00F2646C" w:rsidRDefault="00F2646C">
                            <w:pPr>
                              <w:rPr>
                                <w:b/>
                                <w:color w:val="4472C4" w:themeColor="accent5"/>
                              </w:rPr>
                            </w:pPr>
                            <w:r w:rsidRPr="00F2646C">
                              <w:rPr>
                                <w:b/>
                                <w:color w:val="4472C4" w:themeColor="accent5"/>
                              </w:rPr>
                              <w:t xml:space="preserve">Le dossier complété </w:t>
                            </w:r>
                            <w:r w:rsidR="00835F87">
                              <w:rPr>
                                <w:b/>
                                <w:color w:val="4472C4" w:themeColor="accent5"/>
                              </w:rPr>
                              <w:t xml:space="preserve">avec les pièces jointes </w:t>
                            </w:r>
                            <w:r w:rsidRPr="00F2646C">
                              <w:rPr>
                                <w:b/>
                                <w:color w:val="4472C4" w:themeColor="accent5"/>
                              </w:rPr>
                              <w:t xml:space="preserve">est à retourner à : </w:t>
                            </w:r>
                          </w:p>
                          <w:p w:rsidR="00F2646C" w:rsidRDefault="00F2646C" w:rsidP="000B46D9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ind w:left="315"/>
                            </w:pPr>
                            <w:r>
                              <w:t>Lorient Agglomération – à l’attention de Mr Le Président</w:t>
                            </w:r>
                            <w:r w:rsidRPr="00F2646C">
                              <w:t xml:space="preserve">, </w:t>
                            </w:r>
                            <w:r w:rsidR="00C060D6">
                              <w:t xml:space="preserve">Service développement économique </w:t>
                            </w:r>
                            <w:r w:rsidRPr="00F2646C">
                              <w:t xml:space="preserve">CS 20001, 56314 Lorient Cedex </w:t>
                            </w:r>
                          </w:p>
                          <w:p w:rsidR="0009558B" w:rsidRPr="00F2646C" w:rsidRDefault="0009558B" w:rsidP="0009558B">
                            <w:pPr>
                              <w:shd w:val="clear" w:color="auto" w:fill="FFFFFF"/>
                              <w:spacing w:after="0" w:line="240" w:lineRule="auto"/>
                              <w:ind w:left="315"/>
                            </w:pPr>
                          </w:p>
                          <w:p w:rsidR="00F2646C" w:rsidRDefault="00C060D6" w:rsidP="004B3784">
                            <w:r w:rsidRPr="00835F87">
                              <w:rPr>
                                <w:b/>
                              </w:rPr>
                              <w:t>Ou par mail</w:t>
                            </w:r>
                            <w:r w:rsidRPr="00C060D6">
                              <w:t xml:space="preserve"> à : </w:t>
                            </w:r>
                            <w:hyperlink r:id="rId9" w:history="1">
                              <w:r w:rsidR="00BD2CC5">
                                <w:rPr>
                                  <w:rStyle w:val="Lienhypertexte"/>
                                </w:rPr>
                                <w:t>contact-attractivite@agglo-lorient.fr</w:t>
                              </w:r>
                            </w:hyperlink>
                            <w:bookmarkStart w:id="0" w:name="_GoBack"/>
                            <w:bookmarkEnd w:id="0"/>
                          </w:p>
                          <w:p w:rsidR="007C4969" w:rsidRPr="001F08B1" w:rsidRDefault="00F2646C">
                            <w:r>
                              <w:br w:type="page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B55A1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nrXRQIAAIsEAAAOAAAAZHJzL2Uyb0RvYy54bWysVFFv2jAQfp+0/2D5fQQY7RgiVIyKaVLV&#10;VqJTpb0Zx4Fojs+yDQn79ftsCKBuT9NenDvfd3e+++4yvWtrzfbK+YpMzge9PmfKSCoqs8n595fl&#10;hzFnPghTCE1G5fygPL+bvX83bexEDWlLulCOIYjxk8bmfBuCnWSZl1tVC98jqwyMJblaBKhukxVO&#10;NIhe62zY799mDbnCOpLKe9zeH418luKXpZLhqSy9CkznHG8L6XTpXMczm03FZOOE3Vby9AzxD6+o&#10;RWWQ9BzqXgTBdq76I1RdSUeeytCTVGdUlpVUqQZUM+i/qWa1FValWtAcb89t8v8vrHzcPztWFTkf&#10;cmZEDYp+gChWKBZUGxQbxhY11k+AXFlgQ/uFWlDd3Xtcxsrb0tXxi5oY7Gj24dxgRGIyOo2H43Ef&#10;JglbpyB+dnG3zoevimoWhZw7MJgaK/YPPhyhHSRmM7SstE4sasOanN9+vOknB0+6KqIxwqLLQju2&#10;F5iDtRbyZ3w+0l6hoGkTwSrNzSldLP1YYpRCu27hGMU1FQe0w9FxpryVywpZHoQPz8JhiFAmFiM8&#10;4Sg14Wl0kjjbkvv1t/uIB7ewctZgKHNuQAZn+psB558Ho1Gc4aSMbj4Nobhry/raYnb1glDtAAto&#10;ZRIjPuhOLB3Vr9ieecwJkzASmXMeOnERjouC7ZNqPk8gTK0V4cGsrIyhu96+tK/C2RNncXAeqRte&#10;MXlD3REbPb2d7wIITLxeegpiooKJTxSdtjOu1LWeUJd/yOw3AAAA//8DAFBLAwQUAAYACAAAACEA&#10;twwDCNcAAAAFAQAADwAAAGRycy9kb3ducmV2LnhtbEyPQU/DMAyF70j8h8hI3FjKJKCUphMa4sZh&#10;bBNnrzFtIXGqJttafj0GIY2L5adnPX+vXIzeqQMNsQts4HqWgSKug+24MbDdPF/loGJCtugCk4GJ&#10;Iiyq87MSCxuO/EqHdWqUhHAs0ECbUl9oHeuWPMZZ6InFew+DxyRyaLQd8Cjh3ul5lt1qjx3LhxZ7&#10;WrZUf6733oCdbpaTdV92+/F2d78KdrN6iU/GXF6Mjw+gEo3pdAw/+IIOlTDtwp5tVM6AFEm/U7x5&#10;novc/S26KvV/+uobAAD//wMAUEsBAi0AFAAGAAgAAAAhALaDOJL+AAAA4QEAABMAAAAAAAAAAAAA&#10;AAAAAAAAAFtDb250ZW50X1R5cGVzXS54bWxQSwECLQAUAAYACAAAACEAOP0h/9YAAACUAQAACwAA&#10;AAAAAAAAAAAAAAAvAQAAX3JlbHMvLnJlbHNQSwECLQAUAAYACAAAACEARYp610UCAACLBAAADgAA&#10;AAAAAAAAAAAAAAAuAgAAZHJzL2Uyb0RvYy54bWxQSwECLQAUAAYACAAAACEAtwwDCNcAAAAFAQAA&#10;DwAAAAAAAAAAAAAAAACfBAAAZHJzL2Rvd25yZXYueG1sUEsFBgAAAAAEAAQA8wAAAKMFAAAAAA==&#10;" filled="f" strokeweight=".5pt">
                <v:textbox style="mso-fit-shape-to-text:t">
                  <w:txbxContent>
                    <w:p w:rsidR="00F2646C" w:rsidRPr="00F2646C" w:rsidRDefault="00F2646C">
                      <w:pPr>
                        <w:rPr>
                          <w:b/>
                          <w:color w:val="4472C4" w:themeColor="accent5"/>
                        </w:rPr>
                      </w:pPr>
                      <w:r w:rsidRPr="00F2646C">
                        <w:rPr>
                          <w:b/>
                          <w:color w:val="4472C4" w:themeColor="accent5"/>
                        </w:rPr>
                        <w:t xml:space="preserve">Le dossier complété </w:t>
                      </w:r>
                      <w:r w:rsidR="00835F87">
                        <w:rPr>
                          <w:b/>
                          <w:color w:val="4472C4" w:themeColor="accent5"/>
                        </w:rPr>
                        <w:t xml:space="preserve">avec les pièces jointes </w:t>
                      </w:r>
                      <w:r w:rsidRPr="00F2646C">
                        <w:rPr>
                          <w:b/>
                          <w:color w:val="4472C4" w:themeColor="accent5"/>
                        </w:rPr>
                        <w:t xml:space="preserve">est à retourner à : </w:t>
                      </w:r>
                    </w:p>
                    <w:p w:rsidR="00F2646C" w:rsidRDefault="00F2646C" w:rsidP="000B46D9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ind w:left="315"/>
                      </w:pPr>
                      <w:r>
                        <w:t>Lorient Agglomération – à l’attention de Mr Le Président</w:t>
                      </w:r>
                      <w:r w:rsidRPr="00F2646C">
                        <w:t xml:space="preserve">, </w:t>
                      </w:r>
                      <w:r w:rsidR="00C060D6">
                        <w:t xml:space="preserve">Service développement économique </w:t>
                      </w:r>
                      <w:r w:rsidRPr="00F2646C">
                        <w:t xml:space="preserve">CS 20001, 56314 Lorient Cedex </w:t>
                      </w:r>
                    </w:p>
                    <w:p w:rsidR="0009558B" w:rsidRPr="00F2646C" w:rsidRDefault="0009558B" w:rsidP="0009558B">
                      <w:pPr>
                        <w:shd w:val="clear" w:color="auto" w:fill="FFFFFF"/>
                        <w:spacing w:after="0" w:line="240" w:lineRule="auto"/>
                        <w:ind w:left="315"/>
                      </w:pPr>
                    </w:p>
                    <w:p w:rsidR="00F2646C" w:rsidRDefault="00C060D6" w:rsidP="004B3784">
                      <w:r w:rsidRPr="00835F87">
                        <w:rPr>
                          <w:b/>
                        </w:rPr>
                        <w:t>Ou par mail</w:t>
                      </w:r>
                      <w:r w:rsidRPr="00C060D6">
                        <w:t xml:space="preserve"> à : </w:t>
                      </w:r>
                      <w:hyperlink r:id="rId10" w:history="1">
                        <w:r w:rsidR="00BD2CC5">
                          <w:rPr>
                            <w:rStyle w:val="Lienhypertexte"/>
                          </w:rPr>
                          <w:t>contact-attractivite@agglo-lorient.fr</w:t>
                        </w:r>
                      </w:hyperlink>
                      <w:bookmarkStart w:id="1" w:name="_GoBack"/>
                      <w:bookmarkEnd w:id="1"/>
                    </w:p>
                    <w:p w:rsidR="007C4969" w:rsidRPr="001F08B1" w:rsidRDefault="00F2646C">
                      <w:r>
                        <w:br w:type="pag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85BCA" w:rsidRDefault="00085BCA">
      <w:pPr>
        <w:rPr>
          <w:b/>
          <w:color w:val="4472C4" w:themeColor="accent5"/>
        </w:rPr>
      </w:pPr>
    </w:p>
    <w:p w:rsidR="00F2646C" w:rsidRDefault="002D460B">
      <w:pPr>
        <w:rPr>
          <w:b/>
          <w:color w:val="4472C4" w:themeColor="accent5"/>
        </w:rPr>
      </w:pPr>
      <w:r w:rsidRPr="00F2646C">
        <w:rPr>
          <w:b/>
          <w:color w:val="4472C4" w:themeColor="accent5"/>
        </w:rPr>
        <w:t xml:space="preserve">COORDONNÉES DU DEMANDEUR </w:t>
      </w:r>
    </w:p>
    <w:p w:rsidR="007C4969" w:rsidRPr="00F2646C" w:rsidRDefault="007C4969">
      <w:pPr>
        <w:rPr>
          <w:b/>
          <w:color w:val="4472C4" w:themeColor="accent5"/>
        </w:rPr>
      </w:pPr>
      <w:r>
        <w:rPr>
          <w:noProof/>
          <w:color w:val="4472C4" w:themeColor="accent5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8B3F75" wp14:editId="2D0E529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377940" cy="22860"/>
                <wp:effectExtent l="0" t="0" r="22860" b="3429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794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B4AAE6" id="Connecteur droit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02.2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ZIyvQEAAMcDAAAOAAAAZHJzL2Uyb0RvYy54bWysU02P0zAQvSPxH6zcadIu6i5R0z10BRcE&#10;FR8/wOuMG0u2xxp7m/TfM3bbLAIkBNqL47HnvZn3PNncT86KI1A06LtquWgqAV5hb/yhq75/e//m&#10;rhIxSd9Lix666gSxut++frUZQwsrHND2QIJJfGzH0FVDSqGt66gGcDIuMIDnS43kZOKQDnVPcmR2&#10;Z+tV06zrEakPhApi5NOH82W1Lfxag0qftY6QhO0q7i2Vlcr6mNd6u5HtgWQYjLq0If+jCyeN56Iz&#10;1YNMUjyR+Y3KGUUYUaeFQlej1kZB0cBqls0var4OMkDRwubEMNsUX45WfTruSZie347t8dLxG+3Q&#10;ezYOnkj0hCYJvmKfxhBbTt/5PV2iGPaURU+aXP6yHDEVb0+ztzAlofhwfXN7++4t11B8t1rdrQtn&#10;/QwOFNMHQCfypqus8Vm6bOXxY0xckFOvKRzkZs7lyy6dLORk67+AZjlccFnQZZBgZ0kcJY+AVAp8&#10;WmY5zFeyM0wba2dg83fgJT9DoQzZv4BnRKmMPs1gZzzSn6qn6dqyPudfHTjrzhY8Yn8qD1Os4Wkp&#10;Ci+Tncfx57jAn/+/7Q8AAAD//wMAUEsDBBQABgAIAAAAIQDeI0oQ3QAAAAUBAAAPAAAAZHJzL2Rv&#10;d25yZXYueG1sTI9BSwMxFITvgv8hPMFbm7RWkXXfllIQa0FKq1CP6ea5u7p5WZK0u/33pic9DjPM&#10;fJPPB9uKE/nQOEaYjBUI4tKZhiuEj/fn0SOIEDUb3TomhDMFmBfXV7nOjOt5S6ddrEQq4ZBphDrG&#10;LpMylDVZHcauI07el/NWxyR9JY3XfSq3rZwq9SCtbjgt1LqjZU3lz+5oEd78arVcrM/fvPm0/X66&#10;3m9ehxfE25th8QQi0hD/wnDBT+hQJKaDO7IJokVIRyLCaALiYio1m4E4INzdgyxy+Z+++AUAAP//&#10;AwBQSwECLQAUAAYACAAAACEAtoM4kv4AAADhAQAAEwAAAAAAAAAAAAAAAAAAAAAAW0NvbnRlbnRf&#10;VHlwZXNdLnhtbFBLAQItABQABgAIAAAAIQA4/SH/1gAAAJQBAAALAAAAAAAAAAAAAAAAAC8BAABf&#10;cmVscy8ucmVsc1BLAQItABQABgAIAAAAIQAWtZIyvQEAAMcDAAAOAAAAAAAAAAAAAAAAAC4CAABk&#10;cnMvZTJvRG9jLnhtbFBLAQItABQABgAIAAAAIQDeI0oQ3QAAAAUBAAAPAAAAAAAAAAAAAAAAABcE&#10;AABkcnMvZG93bnJldi54bWxQSwUGAAAAAAQABADzAAAAIQ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F2646C" w:rsidRDefault="00F2646C">
      <w:r>
        <w:t xml:space="preserve">Nom de naissance : </w:t>
      </w:r>
      <w:r w:rsidR="00085BCA">
        <w:tab/>
      </w:r>
      <w:r w:rsidR="00085BCA">
        <w:tab/>
      </w:r>
      <w:r w:rsidR="00085BCA">
        <w:tab/>
      </w:r>
      <w:r w:rsidR="00085BCA">
        <w:tab/>
      </w:r>
      <w:r w:rsidR="00085BCA">
        <w:tab/>
        <w:t xml:space="preserve">Prénom : </w:t>
      </w:r>
    </w:p>
    <w:p w:rsidR="00F2646C" w:rsidRDefault="002D460B">
      <w:r>
        <w:t>Nom d’usage (le cas échéant)</w:t>
      </w:r>
      <w:r w:rsidR="00085BCA">
        <w:t> :</w:t>
      </w:r>
      <w:r>
        <w:t xml:space="preserve"> </w:t>
      </w:r>
    </w:p>
    <w:p w:rsidR="00F2646C" w:rsidRDefault="002D460B">
      <w:r>
        <w:t xml:space="preserve">Téléphone : </w:t>
      </w:r>
      <w:r w:rsidR="00085BCA">
        <w:tab/>
      </w:r>
      <w:r w:rsidR="00085BCA">
        <w:tab/>
      </w:r>
      <w:r w:rsidR="00085BCA">
        <w:tab/>
      </w:r>
      <w:r w:rsidR="00085BCA">
        <w:tab/>
      </w:r>
      <w:r w:rsidR="00085BCA">
        <w:tab/>
      </w:r>
      <w:r w:rsidR="00085BCA">
        <w:tab/>
        <w:t>Mail</w:t>
      </w:r>
      <w:r>
        <w:t xml:space="preserve"> : </w:t>
      </w:r>
    </w:p>
    <w:p w:rsidR="00F2646C" w:rsidRDefault="002D460B">
      <w:r>
        <w:t xml:space="preserve">Adresse : </w:t>
      </w:r>
    </w:p>
    <w:p w:rsidR="00F2646C" w:rsidRDefault="002D460B">
      <w:r>
        <w:t>Code post</w:t>
      </w:r>
      <w:r w:rsidR="00F2646C">
        <w:t xml:space="preserve">al :                                       </w:t>
      </w:r>
      <w:r w:rsidR="00085BCA">
        <w:tab/>
      </w:r>
      <w:r w:rsidR="00085BCA">
        <w:tab/>
      </w:r>
      <w:r w:rsidR="00085BCA">
        <w:tab/>
      </w:r>
      <w:r w:rsidR="00F2646C">
        <w:t xml:space="preserve"> Commune :</w:t>
      </w:r>
    </w:p>
    <w:p w:rsidR="00F2646C" w:rsidRDefault="00F2646C">
      <w:r>
        <w:t xml:space="preserve">Date de naissance : </w:t>
      </w:r>
    </w:p>
    <w:p w:rsidR="00F2646C" w:rsidRDefault="00F2646C"/>
    <w:p w:rsidR="00F2646C" w:rsidRDefault="002D460B">
      <w:r w:rsidRPr="00F2646C">
        <w:rPr>
          <w:b/>
          <w:color w:val="4472C4" w:themeColor="accent5"/>
        </w:rPr>
        <w:t>SITUATION DU DEMANDEUR</w:t>
      </w:r>
      <w:r w:rsidRPr="00F2646C">
        <w:t xml:space="preserve"> </w:t>
      </w:r>
    </w:p>
    <w:p w:rsidR="00F2646C" w:rsidRPr="00F2646C" w:rsidRDefault="007C4969">
      <w:r>
        <w:rPr>
          <w:noProof/>
          <w:color w:val="4472C4" w:themeColor="accent5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8B3F75" wp14:editId="2D0E529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377940" cy="22860"/>
                <wp:effectExtent l="0" t="0" r="22860" b="3429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794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FAE40" id="Connecteur droit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02.2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rJOvQEAAMUDAAAOAAAAZHJzL2Uyb0RvYy54bWysU8tu2zAQvBfIPxC815LdwokFyzk4SC9F&#10;arTpBzDU0iLAF5aMJf99lrStFG2BokEuFJfcmd0Zrta3ozXsABi1dy2fz2rOwEnfabdv+c/H+483&#10;nMUkXCeMd9DyI0R+u7n6sB5CAwvfe9MBMiJxsRlCy/uUQlNVUfZgRZz5AI4ulUcrEoW4rzoUA7Fb&#10;Uy3qelkNHruAXkKMdHp3uuSbwq8UyPRNqQiJmZZTb6msWNanvFabtWj2KEKv5bkN8YYurNCOik5U&#10;dyIJ9oz6DyqrJfroVZpJbyuvlJZQNJCaef2bmh+9CFC0kDkxTDbF96OVD4cdMt21fMWZE5aeaOud&#10;I9/gGVmHXie2yi4NITaUvHU7PEcx7DBLHhXa/CUxbCzOHidnYUxM0uHy0/X16jM9gKS7xeJmWZyv&#10;XsEBY/oC3rK8abnRLgsXjTh8jYkKUuolhYLczKl82aWjgZxs3HdQJIYKzgu6jBFsDbKDoAEQUoJL&#10;8yyH+Ep2hiltzASs/w0852colBH7H/CEKJW9SxPYaufxb9XTeGlZnfIvDpx0ZwuefHcsD1OsoVkp&#10;Cs9znYfx17jAX/++zQsAAAD//wMAUEsDBBQABgAIAAAAIQDeI0oQ3QAAAAUBAAAPAAAAZHJzL2Rv&#10;d25yZXYueG1sTI9BSwMxFITvgv8hPMFbm7RWkXXfllIQa0FKq1CP6ea5u7p5WZK0u/33pic9DjPM&#10;fJPPB9uKE/nQOEaYjBUI4tKZhiuEj/fn0SOIEDUb3TomhDMFmBfXV7nOjOt5S6ddrEQq4ZBphDrG&#10;LpMylDVZHcauI07el/NWxyR9JY3XfSq3rZwq9SCtbjgt1LqjZU3lz+5oEd78arVcrM/fvPm0/X66&#10;3m9ehxfE25th8QQi0hD/wnDBT+hQJKaDO7IJokVIRyLCaALiYio1m4E4INzdgyxy+Z+++AUAAP//&#10;AwBQSwECLQAUAAYACAAAACEAtoM4kv4AAADhAQAAEwAAAAAAAAAAAAAAAAAAAAAAW0NvbnRlbnRf&#10;VHlwZXNdLnhtbFBLAQItABQABgAIAAAAIQA4/SH/1gAAAJQBAAALAAAAAAAAAAAAAAAAAC8BAABf&#10;cmVscy8ucmVsc1BLAQItABQABgAIAAAAIQA6VrJOvQEAAMUDAAAOAAAAAAAAAAAAAAAAAC4CAABk&#10;cnMvZTJvRG9jLnhtbFBLAQItABQABgAIAAAAIQDeI0oQ3QAAAAUBAAAPAAAAAAAAAAAAAAAAABcE&#10;AABkcnMvZG93bnJldi54bWxQSwUGAAAAAAQABADzAAAAIQ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F2646C" w:rsidRDefault="002D460B">
      <w:r>
        <w:t xml:space="preserve">Diplôme(s) : </w:t>
      </w:r>
    </w:p>
    <w:p w:rsidR="00F2646C" w:rsidRDefault="00F2646C">
      <w:r>
        <w:t>Date de l’obtention :</w:t>
      </w:r>
    </w:p>
    <w:p w:rsidR="00F2646C" w:rsidRDefault="002D460B">
      <w:r>
        <w:t xml:space="preserve">Inscription dans le dispositif d’accompagnement de l’installation de la Chambre d’agriculture ? </w:t>
      </w:r>
    </w:p>
    <w:p w:rsidR="00F2646C" w:rsidRDefault="002D460B">
      <w:r>
        <w:rPr>
          <w:rFonts w:ascii="Cambria Math" w:hAnsi="Cambria Math" w:cs="Cambria Math"/>
        </w:rPr>
        <w:t>⎕</w:t>
      </w:r>
      <w:r>
        <w:t xml:space="preserve"> Oui </w:t>
      </w:r>
      <w:r>
        <w:rPr>
          <w:rFonts w:ascii="Cambria Math" w:hAnsi="Cambria Math" w:cs="Cambria Math"/>
        </w:rPr>
        <w:t>⎕</w:t>
      </w:r>
      <w:r>
        <w:t xml:space="preserve">Non </w:t>
      </w:r>
      <w:r w:rsidR="00C060D6">
        <w:tab/>
      </w:r>
      <w:r w:rsidR="00C060D6">
        <w:tab/>
      </w:r>
      <w:r w:rsidR="00C060D6">
        <w:tab/>
      </w:r>
      <w:r w:rsidR="00C060D6">
        <w:tab/>
      </w:r>
      <w:r w:rsidR="00C060D6">
        <w:tab/>
      </w:r>
      <w:r w:rsidR="00C060D6">
        <w:tab/>
      </w:r>
      <w:r w:rsidR="00F2646C">
        <w:t>Date :</w:t>
      </w:r>
    </w:p>
    <w:p w:rsidR="00F2646C" w:rsidRDefault="00793CF4">
      <w:r>
        <w:t>S</w:t>
      </w:r>
      <w:r w:rsidR="002D460B">
        <w:t xml:space="preserve">uivi par : </w:t>
      </w:r>
    </w:p>
    <w:p w:rsidR="00F2646C" w:rsidRDefault="002D460B">
      <w:r>
        <w:t xml:space="preserve">Validation d’un parcours à l’installation ou attestation de réalisation </w:t>
      </w:r>
    </w:p>
    <w:p w:rsidR="00F2646C" w:rsidRDefault="002D460B">
      <w:r>
        <w:rPr>
          <w:rFonts w:ascii="Cambria Math" w:hAnsi="Cambria Math" w:cs="Cambria Math"/>
        </w:rPr>
        <w:t>⎕</w:t>
      </w:r>
      <w:r>
        <w:t xml:space="preserve"> Oui </w:t>
      </w:r>
      <w:r>
        <w:rPr>
          <w:rFonts w:ascii="Cambria Math" w:hAnsi="Cambria Math" w:cs="Cambria Math"/>
        </w:rPr>
        <w:t>⎕</w:t>
      </w:r>
      <w:r>
        <w:t xml:space="preserve">Non </w:t>
      </w:r>
      <w:r w:rsidR="00C060D6">
        <w:tab/>
      </w:r>
      <w:r w:rsidR="00C060D6">
        <w:tab/>
      </w:r>
      <w:r w:rsidR="00C060D6">
        <w:tab/>
      </w:r>
      <w:r w:rsidR="00C060D6">
        <w:tab/>
      </w:r>
      <w:r w:rsidR="00C060D6">
        <w:tab/>
      </w:r>
      <w:r w:rsidR="00C060D6">
        <w:tab/>
      </w:r>
      <w:r>
        <w:t>Date :</w:t>
      </w:r>
    </w:p>
    <w:p w:rsidR="00F2646C" w:rsidRDefault="00F2646C">
      <w:r>
        <w:t xml:space="preserve"> Numéro de PACAGE :</w:t>
      </w:r>
    </w:p>
    <w:p w:rsidR="00F2646C" w:rsidRDefault="002D460B">
      <w:r>
        <w:t xml:space="preserve"> Numéro d’inscription à la MSA : </w:t>
      </w:r>
    </w:p>
    <w:p w:rsidR="00F2646C" w:rsidRDefault="00F2646C"/>
    <w:p w:rsidR="00F2646C" w:rsidRDefault="002D460B">
      <w:r w:rsidRPr="00F2646C">
        <w:rPr>
          <w:b/>
          <w:color w:val="4472C4" w:themeColor="accent5"/>
        </w:rPr>
        <w:t>CARACTERISTIQUES DE L’EXPLOITATION</w:t>
      </w:r>
      <w:r>
        <w:t xml:space="preserve"> </w:t>
      </w:r>
    </w:p>
    <w:p w:rsidR="007C4969" w:rsidRDefault="007C4969">
      <w:r>
        <w:rPr>
          <w:noProof/>
          <w:color w:val="4472C4" w:themeColor="accent5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8B3F75" wp14:editId="2D0E529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377940" cy="22860"/>
                <wp:effectExtent l="0" t="0" r="22860" b="3429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794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35B4D5" id="Connecteur droit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02.2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NW+uwEAAMUDAAAOAAAAZHJzL2Uyb0RvYy54bWysU9uOEzEMfUfiH6K805kW1C2jTvehK3hB&#10;UHH5gGzG6URK4sjJ9vL3OGk7iwAJgXjxxImP7XPsWd+fvBMHoGQx9HI+a6WAoHGwYd/Lb1/fvVpJ&#10;kbIKg3IYoJdnSPJ+8/LF+hg7WOCIbgASnCSk7hh7OeYcu6ZJegSv0gwjBH40SF5ldmnfDKSOnN27&#10;ZtG2y+aINERCDSnx7cPlUW5qfmNA50/GJMjC9ZJ7y9VStY/FNpu16vak4mj1tQ31D114ZQMXnVI9&#10;qKzEE9lfUnmrCROaPNPoGzTGaqgcmM28/YnNl1FFqFxYnBQnmdL/S6s/HnYk7NBLHlRQnke0xRBY&#10;N3giMRDaLFZFpWNMHQdvw46uXoo7KpRPhnz5MhlxqsqeJ2XhlIXmy+Xru7u3b3gAmt8Wi9WyKt88&#10;gyOl/B7Qi3LopbOhEFedOnxImQty6C2EndLMpXw95bODEuzCZzBMhgvOK7quEWwdiYPiBVBaQ8jz&#10;Qofz1egCM9a5Cdj+GXiNL1CoK/Y34AlRK2PIE9jbgPS76vl0a9lc4m8KXHgXCR5xONfBVGl4VyrD&#10;616XZfzRr/Dnv2/zHQAA//8DAFBLAwQUAAYACAAAACEAiGxR4NwAAAAEAQAADwAAAGRycy9kb3du&#10;cmV2LnhtbEyPQUsDMRCF7wX/QxjBW5tYS5F1s6UUxFqQYhXqcboZd1c3kyVJu9t/b+pFLwOP93jv&#10;m3wx2FacyIfGsYbbiQJBXDrTcKXh/e1xfA8iRGSDrWPScKYAi+JqlGNmXM+vdNrFSqQSDhlqqGPs&#10;MilDWZPFMHEdcfI+nbcYk/SVNB77VG5bOVVqLi02nBZq7GhVU/m9O1oNL369Xi035y/efth+P93s&#10;t8/Dk9Y318PyAUSkIf6F4YKf0KFITAd3ZBNEqyE9En/vxVNqNgNx0HA3B1nk8j988QMAAP//AwBQ&#10;SwECLQAUAAYACAAAACEAtoM4kv4AAADhAQAAEwAAAAAAAAAAAAAAAAAAAAAAW0NvbnRlbnRfVHlw&#10;ZXNdLnhtbFBLAQItABQABgAIAAAAIQA4/SH/1gAAAJQBAAALAAAAAAAAAAAAAAAAAC8BAABfcmVs&#10;cy8ucmVsc1BLAQItABQABgAIAAAAIQDi9NW+uwEAAMUDAAAOAAAAAAAAAAAAAAAAAC4CAABkcnMv&#10;ZTJvRG9jLnhtbFBLAQItABQABgAIAAAAIQCIbFHg3AAAAAQBAAAPAAAAAAAAAAAAAAAAABUEAABk&#10;cnMvZG93bnJldi54bWxQSwUGAAAAAAQABADzAAAAHg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277D1B" w:rsidRDefault="00277D1B">
      <w:r>
        <w:lastRenderedPageBreak/>
        <w:t xml:space="preserve">Raison sociale ou dénomination : </w:t>
      </w:r>
    </w:p>
    <w:p w:rsidR="00F2646C" w:rsidRDefault="002D460B">
      <w:r>
        <w:t>Adresse de l’exploitation (si différe</w:t>
      </w:r>
      <w:r w:rsidR="00F2646C">
        <w:t xml:space="preserve">nte de l’adresse personnelle) </w:t>
      </w:r>
    </w:p>
    <w:p w:rsidR="00F2646C" w:rsidRDefault="002D460B">
      <w:r>
        <w:t>Adresse :</w:t>
      </w:r>
      <w:r w:rsidR="0009558B">
        <w:tab/>
      </w:r>
      <w:r w:rsidR="0009558B">
        <w:tab/>
      </w:r>
      <w:r w:rsidR="0009558B">
        <w:tab/>
      </w:r>
      <w:r w:rsidR="0009558B">
        <w:tab/>
      </w:r>
      <w:r w:rsidR="0009558B">
        <w:tab/>
      </w:r>
      <w:r w:rsidR="0009558B">
        <w:tab/>
        <w:t>Code postal :</w:t>
      </w:r>
      <w:r w:rsidR="0009558B">
        <w:tab/>
      </w:r>
    </w:p>
    <w:p w:rsidR="00F2646C" w:rsidRDefault="002D460B">
      <w:r>
        <w:t xml:space="preserve"> Commune</w:t>
      </w:r>
      <w:r w:rsidR="00F2646C">
        <w:t xml:space="preserve"> : </w:t>
      </w:r>
    </w:p>
    <w:p w:rsidR="00277D1B" w:rsidRDefault="002D460B">
      <w:r>
        <w:t xml:space="preserve"> Numéro de SIRET : </w:t>
      </w:r>
      <w:r w:rsidR="00277D1B">
        <w:tab/>
      </w:r>
      <w:r w:rsidR="00277D1B">
        <w:tab/>
      </w:r>
      <w:r w:rsidR="00277D1B">
        <w:tab/>
      </w:r>
      <w:r w:rsidR="00793CF4">
        <w:tab/>
      </w:r>
      <w:r w:rsidR="00793CF4">
        <w:tab/>
      </w:r>
      <w:r>
        <w:t>Date d’immatriculation</w:t>
      </w:r>
      <w:r w:rsidR="00277D1B">
        <w:t> :</w:t>
      </w:r>
      <w:r>
        <w:t xml:space="preserve"> </w:t>
      </w:r>
    </w:p>
    <w:p w:rsidR="00277D1B" w:rsidRDefault="002D460B">
      <w:r>
        <w:t xml:space="preserve"> Forme juridique : </w:t>
      </w:r>
      <w:r>
        <w:rPr>
          <w:rFonts w:ascii="Cambria Math" w:hAnsi="Cambria Math" w:cs="Cambria Math"/>
        </w:rPr>
        <w:t>⎕</w:t>
      </w:r>
      <w:r>
        <w:t xml:space="preserve"> entreprise individuelle </w:t>
      </w:r>
      <w:r>
        <w:rPr>
          <w:rFonts w:ascii="Cambria Math" w:hAnsi="Cambria Math" w:cs="Cambria Math"/>
        </w:rPr>
        <w:t>⎕</w:t>
      </w:r>
      <w:r>
        <w:t xml:space="preserve"> Soci</w:t>
      </w:r>
      <w:r>
        <w:rPr>
          <w:rFonts w:ascii="Calibri" w:hAnsi="Calibri" w:cs="Calibri"/>
        </w:rPr>
        <w:t>é</w:t>
      </w:r>
      <w:r>
        <w:t>t</w:t>
      </w:r>
      <w:r>
        <w:rPr>
          <w:rFonts w:ascii="Calibri" w:hAnsi="Calibri" w:cs="Calibri"/>
        </w:rPr>
        <w:t>é</w:t>
      </w:r>
      <w:r>
        <w:t xml:space="preserve"> </w:t>
      </w:r>
    </w:p>
    <w:p w:rsidR="0009558B" w:rsidRDefault="0009558B"/>
    <w:p w:rsidR="00277D1B" w:rsidRDefault="00277D1B">
      <w:r w:rsidRPr="00277D1B">
        <w:rPr>
          <w:b/>
          <w:color w:val="4472C4" w:themeColor="accent5"/>
        </w:rPr>
        <w:t>PRÉSENTATION DE L’EXPLOITATION</w:t>
      </w:r>
      <w:r>
        <w:t xml:space="preserve"> </w:t>
      </w:r>
    </w:p>
    <w:p w:rsidR="007C4969" w:rsidRDefault="007C4969">
      <w:r>
        <w:rPr>
          <w:noProof/>
          <w:color w:val="4472C4" w:themeColor="accent5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8B3F75" wp14:editId="2D0E529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377940" cy="22860"/>
                <wp:effectExtent l="0" t="0" r="22860" b="3429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794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6B5EA8" id="Connecteur droit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02.2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YnsvAEAAMUDAAAOAAAAZHJzL2Uyb0RvYy54bWysU8uOEzEQvCPxD5bvZCYBJcsokz1kBRcE&#10;EY8P8HraGUu222p78/h72k4yiwAJgbh43HZXdVe5Z31/8k4cgJLF0Mv5rJUCgsbBhn0vv3199+pO&#10;ipRVGJTDAL08Q5L3m5cv1sfYwQJHdAOQYJKQumPs5Zhz7Jom6RG8SjOMEPjSIHmVOaR9M5A6Mrt3&#10;zaJtl80RaYiEGlLi04fLpdxUfmNA50/GJMjC9ZJ7y3Wluj6WtdmsVbcnFUerr22of+jCKxu46ET1&#10;oLIST2R/ofJWEyY0eabRN2iM1VA1sJp5+5OaL6OKULWwOSlONqX/R6s/HnYk7NDLlRRBeX6iLYbA&#10;vsETiYHQZrEqLh1j6jh5G3Z0jVLcUZF8MuTLl8WIU3X2PDkLpyw0Hy5fr1Zv3/ADaL5bLO6W1fnm&#10;GRwp5feAXpRNL50NRbjq1OFDylyQU28pHJRmLuXrLp8dlGQXPoNhMVxwXtF1jGDrSBwUD4DSGkKe&#10;FznMV7MLzFjnJmD7Z+A1v0ChjtjfgCdErYwhT2BvA9LvqufTrWVzyb85cNFdLHjE4VwfplrDs1IV&#10;Xue6DOOPcYU//32b7wAAAP//AwBQSwMEFAAGAAgAAAAhAN4jShDdAAAABQEAAA8AAABkcnMvZG93&#10;bnJldi54bWxMj0FLAzEUhO+C/yE8wVubtFaRdd+WUhBrQUqrUI/p5rm7unlZkrS7/femJz0OM8x8&#10;k88H24oT+dA4RpiMFQji0pmGK4SP9+fRI4gQNRvdOiaEMwWYF9dXuc6M63lLp12sRCrhkGmEOsYu&#10;kzKUNVkdxq4jTt6X81bHJH0ljdd9KretnCr1IK1uOC3UuqNlTeXP7mgR3vxqtVysz9+8+bT9frre&#10;b16HF8Tbm2HxBCLSEP/CcMFP6FAkpoM7sgmiRUhHIsJoAuJiKjWbgTgg3N2DLHL5n774BQAA//8D&#10;AFBLAQItABQABgAIAAAAIQC2gziS/gAAAOEBAAATAAAAAAAAAAAAAAAAAAAAAABbQ29udGVudF9U&#10;eXBlc10ueG1sUEsBAi0AFAAGAAgAAAAhADj9If/WAAAAlAEAAAsAAAAAAAAAAAAAAAAALwEAAF9y&#10;ZWxzLy5yZWxzUEsBAi0AFAAGAAgAAAAhAO2diey8AQAAxQMAAA4AAAAAAAAAAAAAAAAALgIAAGRy&#10;cy9lMm9Eb2MueG1sUEsBAi0AFAAGAAgAAAAhAN4jShDdAAAABQEAAA8AAAAAAAAAAAAAAAAAFgQA&#10;AGRycy9kb3ducmV2LnhtbFBLBQYAAAAABAAEAPMAAAAg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BF00F2" w:rsidRDefault="00277D1B" w:rsidP="00BF00F2">
      <w:r w:rsidRPr="00BF00F2">
        <w:rPr>
          <w:b/>
        </w:rPr>
        <w:t>Production(s) principale(s):</w:t>
      </w:r>
      <w:r w:rsidR="00BF00F2">
        <w:rPr>
          <w:b/>
        </w:rPr>
        <w:tab/>
      </w:r>
      <w:r w:rsidR="00BF00F2">
        <w:rPr>
          <w:b/>
        </w:rPr>
        <w:tab/>
      </w:r>
      <w:r w:rsidR="00BF00F2">
        <w:rPr>
          <w:b/>
        </w:rPr>
        <w:tab/>
      </w:r>
      <w:r w:rsidR="00BF00F2">
        <w:rPr>
          <w:b/>
        </w:rPr>
        <w:tab/>
      </w:r>
      <w:r w:rsidR="00BF00F2" w:rsidRPr="00BF00F2">
        <w:rPr>
          <w:b/>
        </w:rPr>
        <w:t>Superficie Agricole Utilisée</w:t>
      </w:r>
      <w:r w:rsidR="00BF00F2">
        <w:t xml:space="preserve"> :      </w:t>
      </w:r>
      <w:r w:rsidR="00793CF4">
        <w:tab/>
      </w:r>
      <w:r w:rsidR="00BF00F2">
        <w:t xml:space="preserve"> ha</w:t>
      </w:r>
    </w:p>
    <w:p w:rsidR="00277D1B" w:rsidRDefault="00277D1B"/>
    <w:p w:rsidR="00277D1B" w:rsidRDefault="00277D1B">
      <w:r w:rsidRPr="00BF00F2">
        <w:rPr>
          <w:b/>
        </w:rPr>
        <w:t>Descriptif</w:t>
      </w:r>
      <w:r>
        <w:t> :</w:t>
      </w:r>
    </w:p>
    <w:p w:rsidR="00BF00F2" w:rsidRDefault="00BF00F2"/>
    <w:p w:rsidR="00277D1B" w:rsidRDefault="00277D1B"/>
    <w:p w:rsidR="00BF00F2" w:rsidRDefault="00BF00F2" w:rsidP="00277D1B">
      <w:r w:rsidRPr="00BF00F2">
        <w:rPr>
          <w:b/>
        </w:rPr>
        <w:t>Emploi </w:t>
      </w:r>
      <w:r>
        <w:t xml:space="preserve">: </w:t>
      </w:r>
    </w:p>
    <w:p w:rsidR="00277D1B" w:rsidRPr="00BF00F2" w:rsidRDefault="00BF00F2">
      <w:r>
        <w:rPr>
          <w:rFonts w:ascii="Cambria Math" w:hAnsi="Cambria Math" w:cs="Cambria Math"/>
        </w:rPr>
        <w:t xml:space="preserve">⎕ </w:t>
      </w:r>
      <w:r w:rsidRPr="00BF00F2">
        <w:t>Associé (nombre</w:t>
      </w:r>
      <w:r w:rsidR="00793CF4">
        <w:t xml:space="preserve"> en équivalent UTH</w:t>
      </w:r>
      <w:r w:rsidRPr="00BF00F2">
        <w:t>)</w:t>
      </w:r>
      <w:r>
        <w:tab/>
      </w:r>
      <w:r>
        <w:tab/>
      </w:r>
      <w:r>
        <w:tab/>
      </w:r>
      <w:r w:rsidRPr="00BF00F2">
        <w:rPr>
          <w:rFonts w:ascii="Cambria Math" w:hAnsi="Cambria Math" w:cs="Cambria Math"/>
        </w:rPr>
        <w:t>⎕</w:t>
      </w:r>
      <w:r w:rsidRPr="00BF00F2">
        <w:t xml:space="preserve"> Salarié</w:t>
      </w:r>
      <w:r>
        <w:t xml:space="preserve"> (nombre</w:t>
      </w:r>
      <w:r w:rsidR="00793CF4" w:rsidRPr="00793CF4">
        <w:t xml:space="preserve"> </w:t>
      </w:r>
      <w:r w:rsidR="00793CF4">
        <w:t>en équivalent UTH</w:t>
      </w:r>
      <w:r>
        <w:t>)</w:t>
      </w:r>
    </w:p>
    <w:p w:rsidR="00277D1B" w:rsidRDefault="00277D1B">
      <w:r w:rsidRPr="00BF00F2">
        <w:rPr>
          <w:b/>
        </w:rPr>
        <w:t>Type d’agriculture</w:t>
      </w:r>
      <w:r>
        <w:t xml:space="preserve"> : </w:t>
      </w:r>
    </w:p>
    <w:p w:rsidR="00277D1B" w:rsidRDefault="00277D1B">
      <w:r w:rsidRPr="00BF00F2">
        <w:rPr>
          <w:rFonts w:ascii="Cambria Math" w:hAnsi="Cambria Math" w:cs="Cambria Math"/>
        </w:rPr>
        <w:t>⎕</w:t>
      </w:r>
      <w:r>
        <w:t xml:space="preserve"> Conventionnelle </w:t>
      </w:r>
      <w:r w:rsidR="00A954FB">
        <w:tab/>
      </w:r>
      <w:r w:rsidR="00BF00F2" w:rsidRPr="00BF00F2">
        <w:rPr>
          <w:rFonts w:ascii="Cambria Math" w:hAnsi="Cambria Math" w:cs="Cambria Math"/>
        </w:rPr>
        <w:t>⎕</w:t>
      </w:r>
      <w:r w:rsidR="00A954FB">
        <w:t xml:space="preserve"> Biologique</w:t>
      </w:r>
      <w:r w:rsidR="00A954FB">
        <w:tab/>
      </w:r>
      <w:r w:rsidR="00BF00F2" w:rsidRPr="00BF00F2">
        <w:rPr>
          <w:rFonts w:ascii="Cambria Math" w:hAnsi="Cambria Math" w:cs="Cambria Math"/>
        </w:rPr>
        <w:t>⎕</w:t>
      </w:r>
      <w:r w:rsidR="00BF00F2" w:rsidRPr="00277D1B">
        <w:t xml:space="preserve"> HVE</w:t>
      </w:r>
      <w:r w:rsidR="00A954FB">
        <w:t xml:space="preserve">        </w:t>
      </w:r>
      <w:r w:rsidR="00A954FB" w:rsidRPr="00BF00F2">
        <w:rPr>
          <w:rFonts w:ascii="Cambria Math" w:hAnsi="Cambria Math" w:cs="Cambria Math"/>
        </w:rPr>
        <w:t>⎕</w:t>
      </w:r>
      <w:r w:rsidR="00A954FB">
        <w:t>AUTRE</w:t>
      </w:r>
    </w:p>
    <w:p w:rsidR="00277D1B" w:rsidRDefault="00277D1B">
      <w:r w:rsidRPr="00BF00F2">
        <w:rPr>
          <w:b/>
        </w:rPr>
        <w:t>Vente en circuit-court</w:t>
      </w:r>
      <w:r>
        <w:t xml:space="preserve"> ?</w:t>
      </w:r>
    </w:p>
    <w:p w:rsidR="00277D1B" w:rsidRDefault="00277D1B">
      <w:r>
        <w:t xml:space="preserve"> </w:t>
      </w:r>
      <w:r>
        <w:rPr>
          <w:rFonts w:ascii="Cambria Math" w:hAnsi="Cambria Math" w:cs="Cambria Math"/>
        </w:rPr>
        <w:t>⎕</w:t>
      </w:r>
      <w:r>
        <w:t xml:space="preserve"> Oui </w:t>
      </w:r>
      <w:r w:rsidR="00BF00F2">
        <w:tab/>
      </w:r>
      <w:r w:rsidR="00BF00F2">
        <w:tab/>
      </w:r>
      <w:r w:rsidR="00BF00F2">
        <w:tab/>
      </w:r>
      <w:r>
        <w:rPr>
          <w:rFonts w:ascii="Cambria Math" w:hAnsi="Cambria Math" w:cs="Cambria Math"/>
        </w:rPr>
        <w:t>⎕</w:t>
      </w:r>
      <w:r>
        <w:t xml:space="preserve"> Non </w:t>
      </w:r>
    </w:p>
    <w:p w:rsidR="00277D1B" w:rsidRDefault="00277D1B">
      <w:r>
        <w:t xml:space="preserve">Si oui, présentez le mode de </w:t>
      </w:r>
      <w:r w:rsidR="00BF00F2">
        <w:t>vente</w:t>
      </w:r>
      <w:r>
        <w:t xml:space="preserve">: </w:t>
      </w:r>
    </w:p>
    <w:p w:rsidR="00BF00F2" w:rsidRDefault="00277D1B">
      <w:r w:rsidRPr="00BF00F2">
        <w:rPr>
          <w:b/>
        </w:rPr>
        <w:t>Activité(s) de diversification prévue(s</w:t>
      </w:r>
      <w:r>
        <w:t>) :</w:t>
      </w:r>
      <w:r w:rsidR="00BF00F2">
        <w:t xml:space="preserve"> (Energie, accueil etc.)</w:t>
      </w:r>
    </w:p>
    <w:p w:rsidR="00BF00F2" w:rsidRDefault="00277D1B">
      <w:r>
        <w:t xml:space="preserve"> </w:t>
      </w:r>
      <w:r>
        <w:rPr>
          <w:rFonts w:ascii="Cambria Math" w:hAnsi="Cambria Math" w:cs="Cambria Math"/>
        </w:rPr>
        <w:t>⎕</w:t>
      </w:r>
      <w:r>
        <w:t xml:space="preserve"> Oui</w:t>
      </w:r>
      <w:r w:rsidR="00BF00F2">
        <w:tab/>
      </w:r>
      <w:r w:rsidR="00BF00F2">
        <w:tab/>
      </w:r>
      <w:r w:rsidR="00BF00F2">
        <w:tab/>
      </w:r>
      <w:r>
        <w:t xml:space="preserve"> </w:t>
      </w:r>
      <w:r>
        <w:rPr>
          <w:rFonts w:ascii="Cambria Math" w:hAnsi="Cambria Math" w:cs="Cambria Math"/>
        </w:rPr>
        <w:t>⎕</w:t>
      </w:r>
      <w:r>
        <w:t xml:space="preserve"> Non </w:t>
      </w:r>
    </w:p>
    <w:p w:rsidR="00277D1B" w:rsidRDefault="00277D1B">
      <w:r>
        <w:t>Si oui, laquelle ou lesquelles, sous quelle(s) forme(s), à quelle échéance…?.</w:t>
      </w:r>
    </w:p>
    <w:p w:rsidR="00BF00F2" w:rsidRDefault="00BF00F2"/>
    <w:p w:rsidR="00277D1B" w:rsidRDefault="00BF00F2">
      <w:r>
        <w:tab/>
      </w:r>
    </w:p>
    <w:p w:rsidR="00BF00F2" w:rsidRPr="00BF00F2" w:rsidRDefault="007C4969">
      <w:pPr>
        <w:rPr>
          <w:b/>
          <w:color w:val="4472C4" w:themeColor="accent5"/>
        </w:rPr>
      </w:pPr>
      <w:r>
        <w:rPr>
          <w:noProof/>
          <w:color w:val="4472C4" w:themeColor="accent5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27FC19" wp14:editId="2EFF138A">
                <wp:simplePos x="0" y="0"/>
                <wp:positionH relativeFrom="margin">
                  <wp:posOffset>-15875</wp:posOffset>
                </wp:positionH>
                <wp:positionV relativeFrom="paragraph">
                  <wp:posOffset>161925</wp:posOffset>
                </wp:positionV>
                <wp:extent cx="6377940" cy="22860"/>
                <wp:effectExtent l="0" t="0" r="22860" b="3429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794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B05012" id="Connecteur droit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25pt,12.75pt" to="500.9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+4cvAEAAMUDAAAOAAAAZHJzL2Uyb0RvYy54bWysU8tu2zAQvBfIPxC815KdQkkFyzk4aC9F&#10;avTxAQy1tAjwhSVjyX+fJW0rRVqgaJELxSV3ZneGq/XdZA07AEbtXceXi5ozcNL32u07/vPHp/e3&#10;nMUkXC+Md9DxI0R+t7l6tx5DCys/eNMDMiJxsR1Dx4eUQltVUQ5gRVz4AI4ulUcrEoW4r3oUI7Fb&#10;U63quqlGj31ALyFGOr0/XfJN4VcKZPqqVITETMept1RWLOtjXqvNWrR7FGHQ8tyG+I8urNCOis5U&#10;9yIJ9oT6NyqrJfroVVpIbyuvlJZQNJCaZf1KzfdBBChayJwYZpvi29HKh8MOme473nDmhKUn2nrn&#10;yDd4Qtaj14k12aUxxJaSt26H5yiGHWbJk0KbvySGTcXZ4+wsTIlJOmyub24+fqAHkHS3Wt02xfnq&#10;BRwwps/gLcubjhvtsnDRisOXmKggpV5SKMjNnMqXXToayMnGfQNFYqjgsqDLGMHWIDsIGgAhJbi0&#10;zHKIr2RnmNLGzMD678BzfoZCGbF/Ac+IUtm7NIOtdh7/VD1Nl5bVKf/iwEl3tuDR98fyMMUampWi&#10;8DzXeRh/jQv85e/bPAMAAP//AwBQSwMEFAAGAAgAAAAhAGQKjgrgAAAACQEAAA8AAABkcnMvZG93&#10;bnJldi54bWxMj0FLw0AQhe+C/2EZwVu7m0DFxmxKKYi1IKVVqMdtdkyi2dmQ3Tbpv3d60tMw8x5v&#10;vpcvRteKM/ah8aQhmSoQSKW3DVUaPt6fJ48gQjRkTesJNVwwwKK4vclNZv1AOzzvYyU4hEJmNNQx&#10;dpmUoazRmTD1HRJrX753JvLaV9L2ZuBw18pUqQfpTEP8oTYdrmosf/Ynp+GtX69Xy83lm7afbjik&#10;m8P2dXzR+v5uXD6BiDjGPzNc8RkdCmY6+hPZIFoNk3TGTg3pjOdVVyqZgzjyZZ6ALHL5v0HxCwAA&#10;//8DAFBLAQItABQABgAIAAAAIQC2gziS/gAAAOEBAAATAAAAAAAAAAAAAAAAAAAAAABbQ29udGVu&#10;dF9UeXBlc10ueG1sUEsBAi0AFAAGAAgAAAAhADj9If/WAAAAlAEAAAsAAAAAAAAAAAAAAAAALwEA&#10;AF9yZWxzLy5yZWxzUEsBAi0AFAAGAAgAAAAhADU/7hy8AQAAxQMAAA4AAAAAAAAAAAAAAAAALgIA&#10;AGRycy9lMm9Eb2MueG1sUEsBAi0AFAAGAAgAAAAhAGQKjgrgAAAACQEAAA8AAAAAAAAAAAAAAAAA&#10;FgQAAGRycy9kb3ducmV2LnhtbFBLBQYAAAAABAAEAPMAAAAj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BF00F2" w:rsidRPr="00BF00F2">
        <w:rPr>
          <w:b/>
          <w:color w:val="4472C4" w:themeColor="accent5"/>
        </w:rPr>
        <w:t xml:space="preserve">ENGAGEMENTS </w:t>
      </w:r>
    </w:p>
    <w:p w:rsidR="00BF00F2" w:rsidRDefault="00BF00F2">
      <w:r w:rsidRPr="00BF00F2">
        <w:rPr>
          <w:b/>
        </w:rPr>
        <w:t>Je m’engage, sous réserve de l’attribution de l’aide de Lorient agglomération</w:t>
      </w:r>
      <w:r>
        <w:t xml:space="preserve"> : </w:t>
      </w:r>
    </w:p>
    <w:p w:rsidR="00085BCA" w:rsidRDefault="00085BCA">
      <w:r>
        <w:rPr>
          <w:rFonts w:ascii="Cambria Math" w:hAnsi="Cambria Math" w:cs="Cambria Math"/>
        </w:rPr>
        <w:t xml:space="preserve">⎕ </w:t>
      </w:r>
      <w:r w:rsidRPr="00C060D6">
        <w:t>A participer à la cérémonie de remise des aides organisée par Lorient Agglomération</w:t>
      </w:r>
    </w:p>
    <w:p w:rsidR="00BF00F2" w:rsidRDefault="00BF00F2">
      <w:r w:rsidRPr="00C060D6">
        <w:rPr>
          <w:rFonts w:ascii="Cambria Math" w:hAnsi="Cambria Math" w:cs="Cambria Math"/>
        </w:rPr>
        <w:t>⎕</w:t>
      </w:r>
      <w:r w:rsidR="00085BCA">
        <w:t xml:space="preserve"> A </w:t>
      </w:r>
      <w:r>
        <w:t>rembourser l’aide au prorata des années effectivement réalisées si je devais cesser mon activité sur le territoire communautaire dans les 3 ans suivant l’obtention de l’aide.</w:t>
      </w:r>
    </w:p>
    <w:p w:rsidR="00BF00F2" w:rsidRDefault="00BF00F2"/>
    <w:p w:rsidR="000335A6" w:rsidRDefault="000335A6">
      <w:pPr>
        <w:rPr>
          <w:b/>
        </w:rPr>
      </w:pPr>
    </w:p>
    <w:p w:rsidR="00BF00F2" w:rsidRDefault="00BF00F2">
      <w:r w:rsidRPr="00BF00F2">
        <w:rPr>
          <w:b/>
        </w:rPr>
        <w:t>J’atteste sur l’honneur l’exactitude des renseignements fournis dans le présent formulaire et les pièces jointes</w:t>
      </w:r>
      <w:r>
        <w:t xml:space="preserve"> </w:t>
      </w:r>
    </w:p>
    <w:p w:rsidR="00BF00F2" w:rsidRDefault="00BF00F2">
      <w:r>
        <w:t xml:space="preserve">Fait à : </w:t>
      </w:r>
      <w:r>
        <w:tab/>
      </w:r>
      <w:r>
        <w:tab/>
      </w:r>
      <w:r>
        <w:tab/>
      </w:r>
      <w:r>
        <w:tab/>
      </w:r>
      <w:r>
        <w:tab/>
        <w:t xml:space="preserve">Le : </w:t>
      </w:r>
    </w:p>
    <w:p w:rsidR="002D460B" w:rsidRDefault="00BF00F2">
      <w:r>
        <w:t>Signature du demandeur:</w:t>
      </w:r>
    </w:p>
    <w:p w:rsidR="007C4969" w:rsidRDefault="007C4969"/>
    <w:p w:rsidR="00C060D6" w:rsidRDefault="00C060D6"/>
    <w:p w:rsidR="007C4969" w:rsidRPr="007C4969" w:rsidRDefault="007C4969" w:rsidP="007C4969">
      <w:pPr>
        <w:jc w:val="center"/>
        <w:rPr>
          <w:color w:val="4472C4" w:themeColor="accent5"/>
          <w:sz w:val="28"/>
        </w:rPr>
      </w:pPr>
      <w:r>
        <w:rPr>
          <w:noProof/>
          <w:color w:val="4472C4" w:themeColor="accent5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521141</wp:posOffset>
                </wp:positionV>
                <wp:extent cx="6362700" cy="7620"/>
                <wp:effectExtent l="0" t="0" r="19050" b="3048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27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220D13" id="Connecteur droit 5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45pt,41.05pt" to="489.55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sMxQEAAM4DAAAOAAAAZHJzL2Uyb0RvYy54bWysU01v2zAMvQ/ofxB0b+xkaDoYcXpIsV6G&#10;LdjW3VWZigXoC5QaO/9+lJx4QzcMWNGLYEp8j3yP9OZutIYdAaP2ruXLRc0ZOOk77Q4tf/z+8foD&#10;ZzEJ1wnjHbT8BJHfba/ebYbQwMr33nSAjEhcbIbQ8j6l0FRVlD1YERc+gKNH5dGKRCEeqg7FQOzW&#10;VKu6XleDxy6glxAj3d5Pj3xb+JUCmb4oFSEx03LqLZUTy/mUz2q7Ec0BRei1PLchXtGFFdpR0Znq&#10;XiTBnlH/QWW1RB+9SgvpbeWV0hKKBlKzrF+o+daLAEULmRPDbFN8O1r5+bhHpruW33DmhKUR7bxz&#10;5Bs8I+vQ68RusktDiA0l79wez1EMe8ySR4WWKaPDD1qAYgLJYmPx+DR7DGNiki7X79er25pGIent&#10;dr0qI6gmlswWMKYH8Jblj5Yb7bIDohHHTzFRZUq9pFCQu5r6KF/pZCAnG/cVFKmielNHZZ9gZ5Ad&#10;BW2CkBJcWmZdxFeyM0xpY2ZgXcr+E3jOz1Aou/Y/4BlRKnuXZrDVzuPfqqfx0rKa8i8OTLqzBU++&#10;O5UJFWtoaYrC84Lnrfw9LvBfv+H2JwAAAP//AwBQSwMEFAAGAAgAAAAhAJdFUfTfAAAACQEAAA8A&#10;AABkcnMvZG93bnJldi54bWxMj01PwzAMhu9I/IfISFzQli6TYC1NJ4SAwzhtMGnc3Ca01RqnarKu&#10;/HvMadz88ej143w9uU6MdgitJw2LeQLCUuVNS7WGz4/X2QpEiEgGO09Ww48NsC6ur3LMjD/T1o67&#10;WAsOoZChhibGPpMyVI11GOa+t8S7bz84jNwOtTQDnjncdVIlyb102BJfaLC3z42tjruT0/AVfHjZ&#10;b8rx7bjdTHj3HtWhMlrf3kxPjyCineIFhj99VoeCnUp/IhNEp2GmVMqohpVagGAgfUi5KHmwXIIs&#10;cvn/g+IXAAD//wMAUEsBAi0AFAAGAAgAAAAhALaDOJL+AAAA4QEAABMAAAAAAAAAAAAAAAAAAAAA&#10;AFtDb250ZW50X1R5cGVzXS54bWxQSwECLQAUAAYACAAAACEAOP0h/9YAAACUAQAACwAAAAAAAAAA&#10;AAAAAAAvAQAAX3JlbHMvLnJlbHNQSwECLQAUAAYACAAAACEASAjLDMUBAADOAwAADgAAAAAAAAAA&#10;AAAAAAAuAgAAZHJzL2Uyb0RvYy54bWxQSwECLQAUAAYACAAAACEAl0VR9N8AAAAJAQAADwAAAAAA&#10;AAAAAAAAAAAf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Pr="007C4969">
        <w:rPr>
          <w:color w:val="4472C4" w:themeColor="accent5"/>
          <w:sz w:val="28"/>
        </w:rPr>
        <w:t xml:space="preserve">VOS CONTACTS POUR  TOUT RENSEIGNEMENT </w:t>
      </w:r>
      <w:r w:rsidR="00C060D6">
        <w:rPr>
          <w:color w:val="4472C4" w:themeColor="accent5"/>
          <w:sz w:val="28"/>
        </w:rPr>
        <w:t>D’AIDE A LA CONSTITUTION DU DOSSIER</w:t>
      </w:r>
    </w:p>
    <w:p w:rsidR="007C4969" w:rsidRDefault="007C4969"/>
    <w:p w:rsidR="007C4969" w:rsidRDefault="007C4969"/>
    <w:p w:rsidR="000335A6" w:rsidRDefault="000335A6" w:rsidP="007C4969">
      <w:pPr>
        <w:jc w:val="center"/>
        <w:rPr>
          <w:color w:val="4472C4" w:themeColor="accent5"/>
          <w:sz w:val="28"/>
        </w:rPr>
      </w:pPr>
    </w:p>
    <w:p w:rsidR="000335A6" w:rsidRDefault="000335A6" w:rsidP="007C4969">
      <w:pPr>
        <w:jc w:val="center"/>
        <w:rPr>
          <w:color w:val="4472C4" w:themeColor="accent5"/>
          <w:sz w:val="28"/>
        </w:rPr>
      </w:pPr>
    </w:p>
    <w:p w:rsidR="000335A6" w:rsidRDefault="000335A6" w:rsidP="007C4969">
      <w:pPr>
        <w:jc w:val="center"/>
        <w:rPr>
          <w:color w:val="4472C4" w:themeColor="accent5"/>
          <w:sz w:val="28"/>
        </w:rPr>
      </w:pPr>
    </w:p>
    <w:p w:rsidR="007C4969" w:rsidRDefault="00C060D6" w:rsidP="007C4969">
      <w:pPr>
        <w:jc w:val="center"/>
        <w:rPr>
          <w:color w:val="4472C4" w:themeColor="accent5"/>
          <w:sz w:val="28"/>
        </w:rPr>
      </w:pPr>
      <w:r>
        <w:rPr>
          <w:color w:val="4472C4" w:themeColor="accent5"/>
          <w:sz w:val="28"/>
        </w:rPr>
        <w:t>CHAMBRE D’AGRICULTURE DE BRETAGNE</w:t>
      </w:r>
    </w:p>
    <w:p w:rsidR="007C4969" w:rsidRPr="007C4969" w:rsidRDefault="00C060D6" w:rsidP="00C060D6">
      <w:pPr>
        <w:jc w:val="center"/>
        <w:rPr>
          <w:color w:val="4472C4" w:themeColor="accent5"/>
          <w:sz w:val="28"/>
        </w:rPr>
      </w:pPr>
      <w:r>
        <w:rPr>
          <w:noProof/>
          <w:lang w:eastAsia="fr-FR"/>
        </w:rPr>
        <w:drawing>
          <wp:inline distT="0" distB="0" distL="0" distR="0" wp14:anchorId="08FCBAE3" wp14:editId="65AD21A9">
            <wp:extent cx="1800225" cy="1714500"/>
            <wp:effectExtent l="152400" t="152400" r="371475" b="36195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714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C4969" w:rsidRPr="00C060D6" w:rsidRDefault="00C060D6" w:rsidP="007C4969">
      <w:pPr>
        <w:jc w:val="center"/>
        <w:rPr>
          <w:b/>
          <w:sz w:val="24"/>
        </w:rPr>
      </w:pPr>
      <w:r w:rsidRPr="00C060D6">
        <w:rPr>
          <w:b/>
          <w:sz w:val="24"/>
        </w:rPr>
        <w:t>Antenne Hennebont</w:t>
      </w:r>
    </w:p>
    <w:p w:rsidR="00C060D6" w:rsidRPr="00C060D6" w:rsidRDefault="00C060D6" w:rsidP="007C4969">
      <w:pPr>
        <w:jc w:val="center"/>
        <w:rPr>
          <w:sz w:val="24"/>
        </w:rPr>
      </w:pPr>
      <w:r w:rsidRPr="00C060D6">
        <w:rPr>
          <w:sz w:val="24"/>
        </w:rPr>
        <w:t xml:space="preserve">ZA le </w:t>
      </w:r>
      <w:proofErr w:type="spellStart"/>
      <w:r w:rsidRPr="00C060D6">
        <w:rPr>
          <w:sz w:val="24"/>
        </w:rPr>
        <w:t>Braigno</w:t>
      </w:r>
      <w:proofErr w:type="spellEnd"/>
    </w:p>
    <w:p w:rsidR="00C060D6" w:rsidRPr="00C060D6" w:rsidRDefault="00C060D6" w:rsidP="007C4969">
      <w:pPr>
        <w:jc w:val="center"/>
        <w:rPr>
          <w:sz w:val="24"/>
        </w:rPr>
      </w:pPr>
      <w:r w:rsidRPr="00C060D6">
        <w:rPr>
          <w:sz w:val="24"/>
        </w:rPr>
        <w:t>56700 KERVIGNAC</w:t>
      </w:r>
    </w:p>
    <w:p w:rsidR="007C4969" w:rsidRPr="00C060D6" w:rsidRDefault="007C4969" w:rsidP="007C4969">
      <w:pPr>
        <w:jc w:val="center"/>
        <w:rPr>
          <w:sz w:val="24"/>
        </w:rPr>
      </w:pPr>
      <w:r w:rsidRPr="00C060D6">
        <w:rPr>
          <w:sz w:val="24"/>
        </w:rPr>
        <w:t>Tel</w:t>
      </w:r>
      <w:r w:rsidR="00C060D6" w:rsidRPr="00C060D6">
        <w:rPr>
          <w:sz w:val="24"/>
        </w:rPr>
        <w:t> : 02.97.36.13.33</w:t>
      </w:r>
    </w:p>
    <w:p w:rsidR="007C4969" w:rsidRPr="00C060D6" w:rsidRDefault="007C4969" w:rsidP="007C4969">
      <w:pPr>
        <w:jc w:val="center"/>
        <w:rPr>
          <w:sz w:val="24"/>
        </w:rPr>
      </w:pPr>
      <w:r w:rsidRPr="00C060D6">
        <w:rPr>
          <w:sz w:val="24"/>
        </w:rPr>
        <w:t>Email :</w:t>
      </w:r>
      <w:r w:rsidR="00C060D6">
        <w:rPr>
          <w:sz w:val="24"/>
        </w:rPr>
        <w:t xml:space="preserve"> </w:t>
      </w:r>
      <w:r w:rsidR="00C060D6" w:rsidRPr="00C060D6">
        <w:rPr>
          <w:sz w:val="24"/>
        </w:rPr>
        <w:t>hennebont@bretagne.chambagri.fr</w:t>
      </w:r>
    </w:p>
    <w:p w:rsidR="007C4969" w:rsidRPr="007C4969" w:rsidRDefault="007C4969" w:rsidP="007C4969">
      <w:pPr>
        <w:jc w:val="center"/>
        <w:rPr>
          <w:highlight w:val="yellow"/>
        </w:rPr>
      </w:pPr>
    </w:p>
    <w:p w:rsidR="007C4969" w:rsidRDefault="007C4969" w:rsidP="007C4969">
      <w:pPr>
        <w:jc w:val="center"/>
      </w:pPr>
    </w:p>
    <w:p w:rsidR="007C4969" w:rsidRDefault="007C4969" w:rsidP="007C4969">
      <w:pPr>
        <w:jc w:val="center"/>
      </w:pPr>
    </w:p>
    <w:sectPr w:rsidR="007C4969" w:rsidSect="000335A6">
      <w:footerReference w:type="default" r:id="rId12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C66" w:rsidRDefault="002C0C66" w:rsidP="006F30F7">
      <w:pPr>
        <w:spacing w:after="0" w:line="240" w:lineRule="auto"/>
      </w:pPr>
      <w:r>
        <w:separator/>
      </w:r>
    </w:p>
  </w:endnote>
  <w:endnote w:type="continuationSeparator" w:id="0">
    <w:p w:rsidR="002C0C66" w:rsidRDefault="002C0C66" w:rsidP="006F3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8934791"/>
      <w:docPartObj>
        <w:docPartGallery w:val="Page Numbers (Bottom of Page)"/>
        <w:docPartUnique/>
      </w:docPartObj>
    </w:sdtPr>
    <w:sdtEndPr/>
    <w:sdtContent>
      <w:p w:rsidR="00F2646C" w:rsidRDefault="000335A6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3" name="Carré corné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335A6" w:rsidRDefault="000335A6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53B3D" w:rsidRPr="00253B3D">
                                <w:rPr>
                                  <w:noProof/>
                                  <w:sz w:val="16"/>
                                  <w:szCs w:val="16"/>
                                </w:rPr>
                                <w:t>6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3" o:spid="_x0000_s1027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p8vPQIAAHEEAAAOAAAAZHJzL2Uyb0RvYy54bWysVG2O0zAQ/Y/EHSz/p+n3lqrpatWlCGmB&#10;lRYO4NpOY3A8Zuw2LTfac3AxJk5aWuAXIpHcmcz4eea9cRe3h8qyvcZgwOV80Otzpp0EZdw2558/&#10;rV/NOAtROCUsOJ3zow78dvnyxaL2cz2EEqzSyAjEhXntc17G6OdZFmSpKxF64LWjYAFYiUgubjOF&#10;oib0ymbDfn+a1YDKI0gdAn29b4N8mfCLQsv4sSiCjszmnGqLacW0bpo1Wy7EfIvCl0Z2ZYh/qKIS&#10;xtGhZ6h7EQXbofkDqjISIUARexKqDIrCSJ16oG4G/d+6eSqF16kXIif4M03h/8HKD/tHZEblfMSZ&#10;ExVJtBKIP56ZBHT0M2ooqn2YU+aTf8SmyeAfQH4NzMGqFG6r7xChLrVQVNigyc+uNjROoK1sU78H&#10;RSeIXYTE1qHAqgEkHtghiXI8i6IPkUn6OJrORn2STlJoeDMeDZNomZifNnsM8a2GijVGzotmpNSK&#10;qteYDhH7hxCTNqrrUKgvnBWVJaX3wrLReDI9gXbJBH+CTQ2DNWptrE0Objcri4y25nydntQz8XKZ&#10;Zh2rqfrBzSRVcRULlxCzfvP+DQJh51Sa0IbcN50dhbGtTVVa17HdENwKFQ+bQ6fZBtSReEdo557u&#10;KRkl4HfOapr5nIdvO4GaM/vOkXavB+Nxc0mSM57cENUMLyOby4hwkqByHjlrzVVsL9bOo9mWdNIg&#10;de7gjvQuTDwNRltVVzfNNVlXF+fST1m//imWPwEAAP//AwBQSwMEFAAGAAgAAAAhAHW8lUbZAAAA&#10;AwEAAA8AAABkcnMvZG93bnJldi54bWxMj81OwzAQhO9IvIO1SNyoQ8uPFeJUFQiJKy3Q6zbeJhHx&#10;OordJuXpWbjAZaTRrGa+LZaT79SRhtgGtnA9y0ARV8G1XFt42zxfGVAxITvsApOFE0VYludnBeYu&#10;jPxKx3WqlZRwzNFCk1Kfax2rhjzGWeiJJduHwWMSO9TaDThKue/0PMvutMeWZaHBnh4bqj7XB2/h&#10;y6yM2S+yj1Mfnsz72G7vX9LW2suLafUAKtGU/o7hB1/QoRSmXTiwi6qzII+kX5Xs1ojbWbhZzEGX&#10;hf7PXn4DAAD//wMAUEsBAi0AFAAGAAgAAAAhALaDOJL+AAAA4QEAABMAAAAAAAAAAAAAAAAAAAAA&#10;AFtDb250ZW50X1R5cGVzXS54bWxQSwECLQAUAAYACAAAACEAOP0h/9YAAACUAQAACwAAAAAAAAAA&#10;AAAAAAAvAQAAX3JlbHMvLnJlbHNQSwECLQAUAAYACAAAACEAg7KfLz0CAABxBAAADgAAAAAAAAAA&#10;AAAAAAAuAgAAZHJzL2Uyb0RvYy54bWxQSwECLQAUAAYACAAAACEAdbyVRtkAAAADAQAADwAAAAAA&#10;AAAAAAAAAACXBAAAZHJzL2Rvd25yZXYueG1sUEsFBgAAAAAEAAQA8wAAAJ0FAAAAAA==&#10;" o:allowincell="f" adj="14135" strokecolor="gray" strokeweight=".25pt">
                  <v:textbox>
                    <w:txbxContent>
                      <w:p w:rsidR="000335A6" w:rsidRDefault="000335A6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253B3D" w:rsidRPr="00253B3D">
                          <w:rPr>
                            <w:noProof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C66" w:rsidRDefault="002C0C66" w:rsidP="006F30F7">
      <w:pPr>
        <w:spacing w:after="0" w:line="240" w:lineRule="auto"/>
      </w:pPr>
      <w:r>
        <w:separator/>
      </w:r>
    </w:p>
  </w:footnote>
  <w:footnote w:type="continuationSeparator" w:id="0">
    <w:p w:rsidR="002C0C66" w:rsidRDefault="002C0C66" w:rsidP="006F3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86662"/>
    <w:multiLevelType w:val="multilevel"/>
    <w:tmpl w:val="3560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2022CC"/>
    <w:multiLevelType w:val="hybridMultilevel"/>
    <w:tmpl w:val="BEBEFC4C"/>
    <w:lvl w:ilvl="0" w:tplc="515E10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F363B"/>
    <w:multiLevelType w:val="hybridMultilevel"/>
    <w:tmpl w:val="558EA2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0F7"/>
    <w:rsid w:val="000335A6"/>
    <w:rsid w:val="00085BCA"/>
    <w:rsid w:val="00092FCA"/>
    <w:rsid w:val="0009558B"/>
    <w:rsid w:val="000E4C8E"/>
    <w:rsid w:val="00127124"/>
    <w:rsid w:val="001C7539"/>
    <w:rsid w:val="00253B3D"/>
    <w:rsid w:val="00277D1B"/>
    <w:rsid w:val="002C0C66"/>
    <w:rsid w:val="002D460B"/>
    <w:rsid w:val="00425694"/>
    <w:rsid w:val="004B3784"/>
    <w:rsid w:val="005702D9"/>
    <w:rsid w:val="005B6B63"/>
    <w:rsid w:val="006F30F7"/>
    <w:rsid w:val="00793CF4"/>
    <w:rsid w:val="007C4969"/>
    <w:rsid w:val="00835F87"/>
    <w:rsid w:val="009908E7"/>
    <w:rsid w:val="00A954FB"/>
    <w:rsid w:val="00BD2CC5"/>
    <w:rsid w:val="00BE11DD"/>
    <w:rsid w:val="00BF00F2"/>
    <w:rsid w:val="00C060D6"/>
    <w:rsid w:val="00D560AD"/>
    <w:rsid w:val="00EB2E9E"/>
    <w:rsid w:val="00F21545"/>
    <w:rsid w:val="00F2646C"/>
    <w:rsid w:val="00F5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426C9E-2353-4F29-973A-B1C9FDD5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3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30F7"/>
  </w:style>
  <w:style w:type="paragraph" w:styleId="Pieddepage">
    <w:name w:val="footer"/>
    <w:basedOn w:val="Normal"/>
    <w:link w:val="PieddepageCar"/>
    <w:uiPriority w:val="99"/>
    <w:unhideWhenUsed/>
    <w:rsid w:val="006F3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30F7"/>
  </w:style>
  <w:style w:type="character" w:styleId="Lienhypertexte">
    <w:name w:val="Hyperlink"/>
    <w:basedOn w:val="Policepardfaut"/>
    <w:uiPriority w:val="99"/>
    <w:unhideWhenUsed/>
    <w:rsid w:val="006F30F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B2E9E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4B3784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0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08E7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F55BF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D2C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-attractivite@agglo-lorient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mailto:contact-attractivite@agglo-lorient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tact-attractivite@agglo-lorient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586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CHAMBRE D'AGRICULTURE DE BRETAGNE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DER HECHT Astrid</dc:creator>
  <cp:keywords/>
  <dc:description/>
  <cp:lastModifiedBy>GOGUET Maxime</cp:lastModifiedBy>
  <cp:revision>11</cp:revision>
  <cp:lastPrinted>2024-03-28T13:18:00Z</cp:lastPrinted>
  <dcterms:created xsi:type="dcterms:W3CDTF">2024-03-28T13:11:00Z</dcterms:created>
  <dcterms:modified xsi:type="dcterms:W3CDTF">2024-05-31T10:21:00Z</dcterms:modified>
</cp:coreProperties>
</file>